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12F5" w14:textId="77777777" w:rsidR="00FF73B3" w:rsidRDefault="009012FF" w:rsidP="00901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9012FF">
        <w:rPr>
          <w:rFonts w:ascii="Arial" w:hAnsi="Arial" w:cs="Arial"/>
          <w:b/>
          <w:bCs/>
          <w:color w:val="000000"/>
          <w:kern w:val="0"/>
          <w:sz w:val="36"/>
          <w:szCs w:val="36"/>
        </w:rPr>
        <w:t>Health Declaration</w:t>
      </w:r>
      <w:r w:rsidR="00FF73B3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</w:p>
    <w:p w14:paraId="0AF21F01" w14:textId="1D2F636D" w:rsidR="009012FF" w:rsidRPr="009012FF" w:rsidRDefault="00FF73B3" w:rsidP="00901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for off campus activity</w:t>
      </w:r>
    </w:p>
    <w:p w14:paraId="51B1EE47" w14:textId="77777777" w:rsidR="009012FF" w:rsidRPr="008867D3" w:rsidRDefault="009012FF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25C74AE" w14:textId="1FB0E27A" w:rsidR="005F475A" w:rsidRPr="00732ACF" w:rsidRDefault="005F475A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Part A</w:t>
      </w:r>
      <w:r w:rsidR="009A66ED"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– Contact details</w:t>
      </w:r>
    </w:p>
    <w:tbl>
      <w:tblPr>
        <w:tblW w:w="10658" w:type="dxa"/>
        <w:tblInd w:w="-17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2506"/>
        <w:gridCol w:w="59"/>
        <w:gridCol w:w="1702"/>
        <w:gridCol w:w="1641"/>
        <w:gridCol w:w="2186"/>
      </w:tblGrid>
      <w:tr w:rsidR="005F475A" w:rsidRPr="00732ACF" w14:paraId="227A41E8" w14:textId="77777777" w:rsidTr="00A1144C">
        <w:trPr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609" w14:textId="1CB8C8A0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Surname: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FA7" w14:textId="42E39665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EFB" w14:textId="77777777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Forename: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756" w14:textId="0F732CF8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1E579024" w14:textId="77777777" w:rsidTr="00A1144C">
        <w:trPr>
          <w:trHeight w:val="24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595" w14:textId="403FF365" w:rsidR="005F475A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 xml:space="preserve">Staff / </w:t>
            </w:r>
            <w:r w:rsidR="005F475A" w:rsidRPr="00732ACF">
              <w:rPr>
                <w:rFonts w:ascii="Calibri" w:hAnsi="Calibri" w:cs="Calibri"/>
                <w:kern w:val="0"/>
                <w:sz w:val="24"/>
                <w:szCs w:val="24"/>
              </w:rPr>
              <w:t>Student Number: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6B9" w14:textId="300D75F6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FFD" w14:textId="444D520C" w:rsidR="005F475A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PSU / Faculty: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59E" w14:textId="728A723C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85E8C" w:rsidRPr="00732ACF" w14:paraId="5C384BE6" w14:textId="77777777">
        <w:trPr>
          <w:trHeight w:val="241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5B5" w14:textId="663C948B" w:rsidR="00285E8C" w:rsidRPr="00732ACF" w:rsidRDefault="00285E8C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E-mail:</w:t>
            </w:r>
          </w:p>
        </w:tc>
      </w:tr>
      <w:tr w:rsidR="00285E8C" w:rsidRPr="00732ACF" w14:paraId="31845888" w14:textId="77777777">
        <w:trPr>
          <w:trHeight w:val="241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059" w14:textId="2A6B8CA5" w:rsidR="00285E8C" w:rsidRPr="00732ACF" w:rsidRDefault="00285E8C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Contact Mobile No:</w:t>
            </w:r>
          </w:p>
        </w:tc>
      </w:tr>
      <w:tr w:rsidR="00602EAB" w:rsidRPr="00732ACF" w14:paraId="3149B960" w14:textId="77777777" w:rsidTr="00A1144C">
        <w:trPr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E8B" w14:textId="6543BBD9" w:rsidR="00602EAB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Department: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187" w14:textId="77777777" w:rsidR="00602EAB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56312D79" w14:textId="77777777" w:rsidTr="00A1144C">
        <w:trPr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494" w14:textId="77777777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Module: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0E5" w14:textId="1D1EFE41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269BC77A" w14:textId="77777777" w:rsidTr="00A1144C">
        <w:trPr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236" w14:textId="12D4989F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Activity</w:t>
            </w:r>
            <w:r w:rsidR="00602EAB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</w:t>
            </w:r>
            <w:r w:rsidR="00602EAB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Destination: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0A2" w14:textId="490CD24A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A37F4" w:rsidRPr="00732ACF" w14:paraId="0BD55538" w14:textId="77777777" w:rsidTr="00A1144C">
        <w:trPr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A2A" w14:textId="0D62C3A9" w:rsidR="00AA37F4" w:rsidRPr="00732ACF" w:rsidRDefault="000E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Link to I</w:t>
            </w:r>
            <w:r w:rsidR="00AA37F4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tinerary / Risk </w:t>
            </w:r>
            <w:r w:rsidR="002A5287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="00AA37F4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ssessment: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D6C" w14:textId="77777777" w:rsidR="00AA37F4" w:rsidRPr="00732ACF" w:rsidRDefault="00AA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5F475A" w14:paraId="0909FF61" w14:textId="77777777" w:rsidTr="00A1144C">
        <w:trPr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7E1" w14:textId="24660DC4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Anticipated </w:t>
            </w:r>
            <w:r w:rsidR="00D455A9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dates</w:t>
            </w: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of </w:t>
            </w:r>
            <w:r w:rsidR="00B20FE1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off-campus</w:t>
            </w: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activity: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44B" w14:textId="0568B61C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E1F" w14:textId="77777777" w:rsidR="005F475A" w:rsidRPr="00A15248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Module Coordinator: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BD1" w14:textId="4635D71A" w:rsidR="005F475A" w:rsidRPr="00A15248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3812FB" w14:paraId="45318DA2" w14:textId="77777777" w:rsidTr="005652DC">
        <w:trPr>
          <w:trHeight w:val="132"/>
        </w:trPr>
        <w:tc>
          <w:tcPr>
            <w:tcW w:w="10658" w:type="dxa"/>
            <w:gridSpan w:val="6"/>
            <w:tcBorders>
              <w:top w:val="none" w:sz="6" w:space="0" w:color="auto"/>
              <w:bottom w:val="single" w:sz="4" w:space="0" w:color="auto"/>
            </w:tcBorders>
          </w:tcPr>
          <w:p w14:paraId="222A209B" w14:textId="460FB577" w:rsidR="005F475A" w:rsidRPr="00B41B54" w:rsidRDefault="005F475A">
            <w:pPr>
              <w:pStyle w:val="Default"/>
            </w:pPr>
          </w:p>
        </w:tc>
      </w:tr>
      <w:tr w:rsidR="00B41B54" w:rsidRPr="003812FB" w14:paraId="0E0946B2" w14:textId="77777777" w:rsidTr="005652DC">
        <w:trPr>
          <w:trHeight w:val="132"/>
        </w:trPr>
        <w:tc>
          <w:tcPr>
            <w:tcW w:w="10658" w:type="dxa"/>
            <w:gridSpan w:val="6"/>
            <w:tcBorders>
              <w:top w:val="none" w:sz="6" w:space="0" w:color="auto"/>
              <w:bottom w:val="single" w:sz="4" w:space="0" w:color="auto"/>
            </w:tcBorders>
          </w:tcPr>
          <w:p w14:paraId="734DE2F8" w14:textId="77777777" w:rsidR="00B41B54" w:rsidRPr="00B41B54" w:rsidRDefault="00B41B54">
            <w:pPr>
              <w:pStyle w:val="Default"/>
            </w:pPr>
          </w:p>
        </w:tc>
      </w:tr>
      <w:tr w:rsidR="00D76E1A" w:rsidRPr="003812FB" w14:paraId="0FE1C081" w14:textId="77777777" w:rsidTr="005652DC">
        <w:trPr>
          <w:trHeight w:val="132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DDB" w14:textId="5D67C990" w:rsidR="00D76E1A" w:rsidRPr="00B41B54" w:rsidRDefault="00D76E1A">
            <w:pPr>
              <w:pStyle w:val="Default"/>
            </w:pPr>
            <w:r w:rsidRPr="00B41B54">
              <w:rPr>
                <w:b/>
                <w:bCs/>
              </w:rPr>
              <w:t>Emergency Contact Details:</w:t>
            </w:r>
            <w:r w:rsidR="00543FF6">
              <w:rPr>
                <w:b/>
                <w:bCs/>
                <w:highlight w:val="yellow"/>
              </w:rPr>
              <w:t xml:space="preserve"> </w:t>
            </w:r>
          </w:p>
        </w:tc>
      </w:tr>
      <w:tr w:rsidR="005F475A" w:rsidRPr="003812FB" w14:paraId="28FC681F" w14:textId="77777777" w:rsidTr="005652DC">
        <w:trPr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9F4" w14:textId="77777777" w:rsidR="005F475A" w:rsidRPr="003812FB" w:rsidRDefault="005F475A">
            <w:pPr>
              <w:pStyle w:val="Default"/>
            </w:pPr>
            <w:r w:rsidRPr="003812FB">
              <w:t xml:space="preserve">Name: 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0E9" w14:textId="77777777" w:rsidR="005F475A" w:rsidRPr="003812FB" w:rsidRDefault="005F475A">
            <w:pPr>
              <w:pStyle w:val="Default"/>
            </w:pPr>
            <w:r w:rsidRPr="003812FB">
              <w:t xml:space="preserve">Relationship: </w:t>
            </w:r>
          </w:p>
        </w:tc>
      </w:tr>
      <w:tr w:rsidR="005F475A" w:rsidRPr="003812FB" w14:paraId="1020B092" w14:textId="77777777" w:rsidTr="005652DC">
        <w:trPr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00E" w14:textId="77777777" w:rsidR="005F475A" w:rsidRPr="003812FB" w:rsidRDefault="005F475A">
            <w:pPr>
              <w:pStyle w:val="Default"/>
            </w:pPr>
            <w:r w:rsidRPr="003812FB">
              <w:t xml:space="preserve">Address: 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E47" w14:textId="77777777" w:rsidR="005F475A" w:rsidRPr="003812FB" w:rsidRDefault="005F475A">
            <w:pPr>
              <w:pStyle w:val="Default"/>
            </w:pPr>
            <w:r w:rsidRPr="003812FB">
              <w:t xml:space="preserve">Contact Numbers: </w:t>
            </w:r>
          </w:p>
        </w:tc>
      </w:tr>
      <w:tr w:rsidR="005F475A" w:rsidRPr="003812FB" w14:paraId="32FDBC3D" w14:textId="77777777" w:rsidTr="005652DC">
        <w:trPr>
          <w:trHeight w:val="132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0C" w14:textId="67C53E64" w:rsidR="005F475A" w:rsidRPr="003812FB" w:rsidRDefault="001C1B3A">
            <w:pPr>
              <w:pStyle w:val="Default"/>
              <w:rPr>
                <w:b/>
                <w:bCs/>
              </w:rPr>
            </w:pPr>
            <w:r w:rsidRPr="003812FB">
              <w:rPr>
                <w:b/>
                <w:bCs/>
              </w:rPr>
              <w:t>Alternative emergency contact details (optional):</w:t>
            </w:r>
          </w:p>
        </w:tc>
      </w:tr>
      <w:tr w:rsidR="005F475A" w:rsidRPr="003812FB" w14:paraId="065489C5" w14:textId="77777777" w:rsidTr="005652DC">
        <w:trPr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EDF" w14:textId="77777777" w:rsidR="005F475A" w:rsidRPr="003812FB" w:rsidRDefault="005F475A">
            <w:pPr>
              <w:pStyle w:val="Default"/>
            </w:pPr>
            <w:r w:rsidRPr="003812FB">
              <w:t xml:space="preserve">Name: 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B44" w14:textId="77777777" w:rsidR="005F475A" w:rsidRPr="003812FB" w:rsidRDefault="005F475A">
            <w:pPr>
              <w:pStyle w:val="Default"/>
            </w:pPr>
            <w:r w:rsidRPr="003812FB">
              <w:t xml:space="preserve">Relationship: </w:t>
            </w:r>
          </w:p>
        </w:tc>
      </w:tr>
      <w:tr w:rsidR="005F475A" w:rsidRPr="003812FB" w14:paraId="6CBE73EC" w14:textId="77777777" w:rsidTr="005652DC">
        <w:trPr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AC7" w14:textId="77777777" w:rsidR="005F475A" w:rsidRPr="003812FB" w:rsidRDefault="005F475A">
            <w:pPr>
              <w:pStyle w:val="Default"/>
            </w:pPr>
            <w:r w:rsidRPr="003812FB">
              <w:t xml:space="preserve">Address: 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7AE" w14:textId="77777777" w:rsidR="005F475A" w:rsidRPr="003812FB" w:rsidRDefault="005F475A">
            <w:pPr>
              <w:pStyle w:val="Default"/>
            </w:pPr>
            <w:r w:rsidRPr="003812FB">
              <w:t xml:space="preserve">Contact Numbers: </w:t>
            </w:r>
          </w:p>
        </w:tc>
      </w:tr>
      <w:tr w:rsidR="00ED558D" w:rsidRPr="003812FB" w14:paraId="005118C9" w14:textId="77777777" w:rsidTr="005652DC">
        <w:trPr>
          <w:trHeight w:val="132"/>
        </w:trPr>
        <w:tc>
          <w:tcPr>
            <w:tcW w:w="10658" w:type="dxa"/>
            <w:gridSpan w:val="6"/>
            <w:tcBorders>
              <w:top w:val="none" w:sz="6" w:space="0" w:color="auto"/>
              <w:bottom w:val="single" w:sz="4" w:space="0" w:color="auto"/>
            </w:tcBorders>
          </w:tcPr>
          <w:p w14:paraId="44FFB9A5" w14:textId="77777777" w:rsidR="00ED558D" w:rsidRDefault="00ED558D">
            <w:pPr>
              <w:pStyle w:val="Default"/>
            </w:pPr>
          </w:p>
          <w:p w14:paraId="3027C22E" w14:textId="6E3B92E1" w:rsidR="008867D3" w:rsidRPr="008867D3" w:rsidRDefault="008867D3">
            <w:pPr>
              <w:pStyle w:val="Default"/>
              <w:rPr>
                <w:b/>
                <w:bCs/>
              </w:rPr>
            </w:pPr>
            <w:r w:rsidRPr="008867D3">
              <w:rPr>
                <w:b/>
                <w:bCs/>
              </w:rPr>
              <w:t>Part B</w:t>
            </w:r>
            <w:r w:rsidR="003C6847">
              <w:rPr>
                <w:b/>
                <w:bCs/>
              </w:rPr>
              <w:t xml:space="preserve"> - Medical</w:t>
            </w:r>
          </w:p>
        </w:tc>
      </w:tr>
      <w:tr w:rsidR="00ED21FC" w:rsidRPr="003812FB" w14:paraId="30750CF3" w14:textId="77777777" w:rsidTr="005652DC">
        <w:trPr>
          <w:trHeight w:val="135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819" w14:textId="26E6C7BC" w:rsidR="00ED21FC" w:rsidRPr="003812FB" w:rsidRDefault="00E40BF2" w:rsidP="00E40BF2">
            <w:pPr>
              <w:pStyle w:val="Default"/>
            </w:pPr>
            <w:r>
              <w:rPr>
                <w:b/>
                <w:bCs/>
              </w:rPr>
              <w:t xml:space="preserve">1. </w:t>
            </w:r>
            <w:r w:rsidR="00ED21FC" w:rsidRPr="003812FB">
              <w:rPr>
                <w:b/>
                <w:bCs/>
              </w:rPr>
              <w:t>ALLERGIES</w:t>
            </w:r>
          </w:p>
        </w:tc>
      </w:tr>
      <w:tr w:rsidR="00ED558D" w:rsidRPr="003812FB" w14:paraId="0DC3B6C5" w14:textId="77777777" w:rsidTr="007D03E1">
        <w:trPr>
          <w:trHeight w:val="572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F497" w14:textId="01FFAD08" w:rsidR="00515A08" w:rsidRDefault="00977E85">
            <w:pPr>
              <w:pStyle w:val="Default"/>
            </w:pPr>
            <w:r w:rsidRPr="007D03E1">
              <w:rPr>
                <w:b/>
                <w:bCs/>
              </w:rPr>
              <w:t>1a)</w:t>
            </w:r>
            <w:r>
              <w:t xml:space="preserve"> </w:t>
            </w:r>
            <w:r w:rsidR="00ED558D" w:rsidRPr="007D03E1">
              <w:t>Do you have a</w:t>
            </w:r>
            <w:r w:rsidR="00F25BE2">
              <w:t xml:space="preserve"> </w:t>
            </w:r>
            <w:r w:rsidR="003B412F" w:rsidRPr="00B41B54">
              <w:rPr>
                <w:b/>
                <w:bCs/>
              </w:rPr>
              <w:t>severe</w:t>
            </w:r>
            <w:r w:rsidR="00E327CD" w:rsidRPr="00B41B54">
              <w:rPr>
                <w:b/>
                <w:bCs/>
              </w:rPr>
              <w:t xml:space="preserve"> </w:t>
            </w:r>
            <w:r w:rsidR="00ED558D" w:rsidRPr="00B41B54">
              <w:rPr>
                <w:b/>
                <w:bCs/>
              </w:rPr>
              <w:t>allerg</w:t>
            </w:r>
            <w:r w:rsidR="00F25BE2" w:rsidRPr="00B41B54">
              <w:rPr>
                <w:b/>
                <w:bCs/>
              </w:rPr>
              <w:t>y or allergy that is not well-managed</w:t>
            </w:r>
            <w:r w:rsidR="00ED558D" w:rsidRPr="00B41B54">
              <w:rPr>
                <w:b/>
                <w:bCs/>
              </w:rPr>
              <w:t>,</w:t>
            </w:r>
            <w:r w:rsidR="00BA3701" w:rsidRPr="007D03E1">
              <w:t xml:space="preserve"> </w:t>
            </w:r>
            <w:r w:rsidR="00ED558D" w:rsidRPr="0028254D">
              <w:rPr>
                <w:b/>
                <w:bCs/>
              </w:rPr>
              <w:t xml:space="preserve">that </w:t>
            </w:r>
            <w:r w:rsidR="00ED558D" w:rsidRPr="00AE5D94">
              <w:rPr>
                <w:b/>
                <w:bCs/>
              </w:rPr>
              <w:t>may</w:t>
            </w:r>
            <w:r w:rsidR="00AE5D94">
              <w:rPr>
                <w:b/>
                <w:bCs/>
              </w:rPr>
              <w:t xml:space="preserve"> </w:t>
            </w:r>
            <w:r w:rsidR="00E101AF" w:rsidRPr="0028254D">
              <w:rPr>
                <w:b/>
                <w:bCs/>
              </w:rPr>
              <w:t>affect your ability to partake in off-</w:t>
            </w:r>
            <w:r w:rsidR="00915B0B" w:rsidRPr="0028254D">
              <w:rPr>
                <w:b/>
                <w:bCs/>
              </w:rPr>
              <w:t xml:space="preserve">campus </w:t>
            </w:r>
            <w:r w:rsidR="00E101AF" w:rsidRPr="0028254D">
              <w:rPr>
                <w:b/>
                <w:bCs/>
              </w:rPr>
              <w:t>activity or</w:t>
            </w:r>
            <w:r w:rsidR="00EA553B" w:rsidRPr="0028254D">
              <w:rPr>
                <w:b/>
                <w:bCs/>
              </w:rPr>
              <w:t xml:space="preserve"> may</w:t>
            </w:r>
            <w:r w:rsidR="00E101AF" w:rsidRPr="0028254D">
              <w:rPr>
                <w:b/>
                <w:bCs/>
              </w:rPr>
              <w:t xml:space="preserve"> </w:t>
            </w:r>
            <w:r w:rsidR="00ED558D" w:rsidRPr="0028254D">
              <w:rPr>
                <w:b/>
                <w:bCs/>
              </w:rPr>
              <w:t xml:space="preserve">require </w:t>
            </w:r>
            <w:r w:rsidR="00821B62">
              <w:rPr>
                <w:b/>
                <w:bCs/>
              </w:rPr>
              <w:t xml:space="preserve">fieldwork / activity leaders </w:t>
            </w:r>
            <w:proofErr w:type="gramStart"/>
            <w:r w:rsidR="00821B62">
              <w:rPr>
                <w:b/>
                <w:bCs/>
              </w:rPr>
              <w:t>knowledge, or</w:t>
            </w:r>
            <w:proofErr w:type="gramEnd"/>
            <w:r w:rsidR="00821B62">
              <w:rPr>
                <w:b/>
                <w:bCs/>
              </w:rPr>
              <w:t xml:space="preserve"> may require management/ treatment</w:t>
            </w:r>
            <w:r w:rsidR="00ED558D" w:rsidRPr="0028254D">
              <w:rPr>
                <w:b/>
                <w:bCs/>
              </w:rPr>
              <w:t xml:space="preserve"> during the off-</w:t>
            </w:r>
            <w:r w:rsidR="00915B0B" w:rsidRPr="0028254D">
              <w:rPr>
                <w:b/>
                <w:bCs/>
              </w:rPr>
              <w:t xml:space="preserve">campus </w:t>
            </w:r>
            <w:r w:rsidR="00ED558D" w:rsidRPr="0028254D">
              <w:rPr>
                <w:b/>
                <w:bCs/>
              </w:rPr>
              <w:t>activities</w:t>
            </w:r>
            <w:r w:rsidR="00515A08">
              <w:t>.</w:t>
            </w:r>
          </w:p>
          <w:p w14:paraId="423081BB" w14:textId="172554A2" w:rsidR="00ED558D" w:rsidRPr="003812FB" w:rsidRDefault="00390514">
            <w:pPr>
              <w:pStyle w:val="Default"/>
            </w:pPr>
            <w:r>
              <w:t xml:space="preserve">Include </w:t>
            </w:r>
            <w:r w:rsidR="005C571B">
              <w:t xml:space="preserve">allergies that </w:t>
            </w:r>
            <w:r w:rsidR="003C38D3">
              <w:t>may affect your treatment in the event of an emergency?</w:t>
            </w:r>
            <w:r w:rsidR="00B56CE6">
              <w:t xml:space="preserve"> (</w:t>
            </w:r>
            <w:r w:rsidR="0037194A">
              <w:t>e.g.</w:t>
            </w:r>
            <w:r w:rsidR="00B56CE6">
              <w:t xml:space="preserve"> </w:t>
            </w:r>
            <w:r w:rsidR="00C91C4E">
              <w:t xml:space="preserve">if you have an allergy to </w:t>
            </w:r>
            <w:r w:rsidR="00B56CE6">
              <w:t>medication/equipment</w:t>
            </w:r>
            <w:r w:rsidR="00C91C4E">
              <w:t xml:space="preserve"> that may be used in your treatment</w:t>
            </w:r>
            <w:r w:rsidR="00B56CE6">
              <w:t>)</w:t>
            </w:r>
            <w:r w:rsidR="00AE5D94">
              <w:t xml:space="preserve">.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7B20" w14:textId="77777777" w:rsidR="00ED558D" w:rsidRDefault="00ED558D">
            <w:pPr>
              <w:pStyle w:val="Default"/>
            </w:pPr>
            <w:r w:rsidRPr="00B74301">
              <w:t>Yes</w:t>
            </w:r>
            <w:r w:rsidRPr="003812FB">
              <w:t xml:space="preserve"> </w:t>
            </w:r>
            <w:r w:rsidR="00A94EA5" w:rsidRPr="003812FB">
              <w:t xml:space="preserve">/ </w:t>
            </w:r>
            <w:r w:rsidRPr="003812FB">
              <w:t xml:space="preserve">No </w:t>
            </w:r>
          </w:p>
          <w:p w14:paraId="768B9F91" w14:textId="397116D8" w:rsidR="003559B7" w:rsidRDefault="003559B7">
            <w:pPr>
              <w:pStyle w:val="Default"/>
              <w:rPr>
                <w:sz w:val="16"/>
                <w:szCs w:val="16"/>
              </w:rPr>
            </w:pPr>
            <w:r w:rsidRPr="00B51459">
              <w:rPr>
                <w:sz w:val="16"/>
                <w:szCs w:val="16"/>
              </w:rPr>
              <w:t>(</w:t>
            </w:r>
            <w:r w:rsidR="00B74301">
              <w:rPr>
                <w:sz w:val="16"/>
                <w:szCs w:val="16"/>
              </w:rPr>
              <w:t xml:space="preserve">a YES response when </w:t>
            </w:r>
            <w:r w:rsidR="00821B62">
              <w:rPr>
                <w:sz w:val="16"/>
                <w:szCs w:val="16"/>
              </w:rPr>
              <w:t>using the FSE online system will result in automatic r</w:t>
            </w:r>
            <w:r w:rsidRPr="00B51459">
              <w:rPr>
                <w:sz w:val="16"/>
                <w:szCs w:val="16"/>
              </w:rPr>
              <w:t>eferral to Occ</w:t>
            </w:r>
            <w:r w:rsidR="00B51459" w:rsidRPr="00B51459">
              <w:rPr>
                <w:sz w:val="16"/>
                <w:szCs w:val="16"/>
              </w:rPr>
              <w:t>upational Health</w:t>
            </w:r>
            <w:r w:rsidR="00B41B54">
              <w:rPr>
                <w:sz w:val="16"/>
                <w:szCs w:val="16"/>
              </w:rPr>
              <w:t xml:space="preserve"> for review</w:t>
            </w:r>
            <w:r w:rsidRPr="00B51459">
              <w:rPr>
                <w:sz w:val="16"/>
                <w:szCs w:val="16"/>
              </w:rPr>
              <w:t>)</w:t>
            </w:r>
          </w:p>
          <w:p w14:paraId="6C0B64EA" w14:textId="77777777" w:rsidR="00BD4455" w:rsidRDefault="00BD4455">
            <w:pPr>
              <w:pStyle w:val="Default"/>
              <w:rPr>
                <w:sz w:val="16"/>
                <w:szCs w:val="16"/>
              </w:rPr>
            </w:pPr>
          </w:p>
          <w:p w14:paraId="59EDAAF1" w14:textId="671DA2E2" w:rsidR="00B41B54" w:rsidRPr="00B51459" w:rsidRDefault="00B41B54">
            <w:pPr>
              <w:pStyle w:val="Default"/>
              <w:rPr>
                <w:sz w:val="16"/>
                <w:szCs w:val="16"/>
              </w:rPr>
            </w:pPr>
          </w:p>
        </w:tc>
      </w:tr>
      <w:tr w:rsidR="003C06CC" w:rsidRPr="003812FB" w14:paraId="696A1A2B" w14:textId="77777777">
        <w:trPr>
          <w:trHeight w:val="572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9873" w14:textId="77777777" w:rsidR="003C06CC" w:rsidRDefault="00B41B54">
            <w:pPr>
              <w:pStyle w:val="Default"/>
            </w:pPr>
            <w:r w:rsidRPr="00B74301">
              <w:t xml:space="preserve">If </w:t>
            </w:r>
            <w:proofErr w:type="gramStart"/>
            <w:r w:rsidRPr="00B74301">
              <w:rPr>
                <w:b/>
                <w:bCs/>
              </w:rPr>
              <w:t>Yes</w:t>
            </w:r>
            <w:proofErr w:type="gramEnd"/>
            <w:r w:rsidRPr="00B74301">
              <w:t>,</w:t>
            </w:r>
            <w:r>
              <w:t xml:space="preserve"> p</w:t>
            </w:r>
            <w:r w:rsidR="003C06CC">
              <w:t>lease give details</w:t>
            </w:r>
            <w:r w:rsidR="00FF0A15">
              <w:t xml:space="preserve"> </w:t>
            </w:r>
            <w:r w:rsidR="00FF0A15" w:rsidRPr="00B41B54">
              <w:t>of these allergies</w:t>
            </w:r>
            <w:r w:rsidR="003C06CC">
              <w:t>:</w:t>
            </w:r>
          </w:p>
          <w:p w14:paraId="1833EB24" w14:textId="77777777" w:rsidR="00E216F2" w:rsidRDefault="00E216F2">
            <w:pPr>
              <w:pStyle w:val="Default"/>
            </w:pPr>
          </w:p>
          <w:p w14:paraId="32FB2FEB" w14:textId="195DBC9B" w:rsidR="00E216F2" w:rsidRPr="0041572E" w:rsidRDefault="00E216F2">
            <w:pPr>
              <w:pStyle w:val="Default"/>
            </w:pPr>
          </w:p>
        </w:tc>
      </w:tr>
      <w:tr w:rsidR="00B41B54" w:rsidRPr="003812FB" w14:paraId="0F57B4DF" w14:textId="77777777" w:rsidTr="00275EC2">
        <w:trPr>
          <w:trHeight w:val="1475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7D2EA" w14:textId="41077046" w:rsidR="00B41B54" w:rsidRPr="0041572E" w:rsidRDefault="00B41B54">
            <w:pPr>
              <w:pStyle w:val="Default"/>
            </w:pPr>
            <w:r w:rsidRPr="00B74301">
              <w:t>If</w:t>
            </w:r>
            <w:r w:rsidRPr="00B74301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B74301">
              <w:rPr>
                <w:b/>
                <w:bCs/>
                <w:shd w:val="clear" w:color="auto" w:fill="FFFFFF" w:themeFill="background1"/>
              </w:rPr>
              <w:t>Yes</w:t>
            </w:r>
            <w:proofErr w:type="gramEnd"/>
            <w:r w:rsidRPr="00B74301">
              <w:t>,</w:t>
            </w:r>
            <w:r w:rsidRPr="00685C95">
              <w:t xml:space="preserve"> please state the actions and or adjustments required to manage your condition during off-</w:t>
            </w:r>
            <w:r>
              <w:t>campus</w:t>
            </w:r>
            <w:r w:rsidRPr="00685C95">
              <w:t xml:space="preserve"> activities.  Please include if any of the following may be required:</w:t>
            </w:r>
            <w:r w:rsidRPr="0041572E">
              <w:t xml:space="preserve">  </w:t>
            </w:r>
            <w:r>
              <w:t xml:space="preserve">emergency medication / </w:t>
            </w:r>
            <w:r w:rsidRPr="0041572E">
              <w:t xml:space="preserve">dietary restrictions / </w:t>
            </w:r>
            <w:r w:rsidRPr="00685C95">
              <w:t>first aid response / access to health care</w:t>
            </w:r>
            <w:r>
              <w:t xml:space="preserve"> </w:t>
            </w:r>
            <w:r w:rsidRPr="00E216F2">
              <w:t>/ other controls.</w:t>
            </w:r>
          </w:p>
          <w:p w14:paraId="7153452E" w14:textId="77777777" w:rsidR="00B41B54" w:rsidRDefault="00B41B54" w:rsidP="0033265B">
            <w:pPr>
              <w:pStyle w:val="Default"/>
            </w:pPr>
            <w:r w:rsidRPr="0041572E">
              <w:t>Please give details:</w:t>
            </w:r>
          </w:p>
          <w:p w14:paraId="4BF183F6" w14:textId="77777777" w:rsidR="00B41B54" w:rsidRDefault="00B41B54" w:rsidP="00275EC2">
            <w:pPr>
              <w:pStyle w:val="Default"/>
            </w:pPr>
          </w:p>
          <w:p w14:paraId="298C885A" w14:textId="32E419EF" w:rsidR="00E216F2" w:rsidRPr="0041572E" w:rsidRDefault="00E216F2" w:rsidP="00275EC2">
            <w:pPr>
              <w:pStyle w:val="Default"/>
            </w:pPr>
          </w:p>
        </w:tc>
      </w:tr>
      <w:tr w:rsidR="00F8343E" w:rsidRPr="003812FB" w14:paraId="17B35F14" w14:textId="77777777" w:rsidTr="00CE0D7F">
        <w:trPr>
          <w:trHeight w:val="572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C626" w14:textId="77777777" w:rsidR="00B74301" w:rsidRDefault="00F8343E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 xml:space="preserve">To ensure that all necessary arrangements are in place, you are required to discuss your declaration with your fieldwork / activity leader.  </w:t>
            </w:r>
          </w:p>
          <w:p w14:paraId="4BD415C5" w14:textId="77777777" w:rsidR="00B74301" w:rsidRDefault="00B74301">
            <w:pPr>
              <w:pStyle w:val="Default"/>
              <w:rPr>
                <w:b/>
                <w:bCs/>
              </w:rPr>
            </w:pPr>
          </w:p>
          <w:p w14:paraId="282623DA" w14:textId="114AC5AD" w:rsidR="00F8343E" w:rsidRDefault="00F8343E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>Your declaration may be referred to Occupational Health / the Student Disability team for additional advice as required</w:t>
            </w:r>
            <w:r w:rsidR="00E216F2" w:rsidRPr="00B74301">
              <w:rPr>
                <w:b/>
                <w:bCs/>
              </w:rPr>
              <w:t xml:space="preserve">.  Please note that Occupational Health may request </w:t>
            </w:r>
            <w:r w:rsidR="00132B3E">
              <w:rPr>
                <w:b/>
                <w:bCs/>
              </w:rPr>
              <w:t xml:space="preserve">that you seek </w:t>
            </w:r>
            <w:r w:rsidR="00E216F2" w:rsidRPr="00B74301">
              <w:rPr>
                <w:b/>
                <w:bCs/>
              </w:rPr>
              <w:t>further medical information from your medical practitioner / GP</w:t>
            </w:r>
            <w:r w:rsidR="00132B3E">
              <w:rPr>
                <w:b/>
                <w:bCs/>
              </w:rPr>
              <w:t>.</w:t>
            </w:r>
          </w:p>
          <w:p w14:paraId="15AFE365" w14:textId="54840921" w:rsidR="00B74301" w:rsidRPr="0041572E" w:rsidRDefault="00B74301">
            <w:pPr>
              <w:pStyle w:val="Default"/>
            </w:pPr>
          </w:p>
        </w:tc>
      </w:tr>
      <w:tr w:rsidR="00966196" w:rsidRPr="003812FB" w14:paraId="4881AABD" w14:textId="77777777" w:rsidTr="007D03E1">
        <w:trPr>
          <w:trHeight w:val="572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AEF" w14:textId="0735ECDB" w:rsidR="00966196" w:rsidRPr="007D03E1" w:rsidRDefault="00977E85">
            <w:pPr>
              <w:pStyle w:val="Default"/>
            </w:pPr>
            <w:r w:rsidRPr="007D03E1">
              <w:rPr>
                <w:b/>
                <w:bCs/>
              </w:rPr>
              <w:lastRenderedPageBreak/>
              <w:t>1</w:t>
            </w:r>
            <w:r w:rsidR="00D54FAB">
              <w:rPr>
                <w:b/>
                <w:bCs/>
              </w:rPr>
              <w:t>b</w:t>
            </w:r>
            <w:r w:rsidRPr="007D03E1">
              <w:rPr>
                <w:b/>
                <w:bCs/>
              </w:rPr>
              <w:t>)</w:t>
            </w:r>
            <w:r>
              <w:t xml:space="preserve"> </w:t>
            </w:r>
            <w:r w:rsidR="00966196" w:rsidRPr="007D03E1">
              <w:t xml:space="preserve">Do you have </w:t>
            </w:r>
            <w:r w:rsidR="00966196" w:rsidRPr="007D03E1">
              <w:rPr>
                <w:b/>
                <w:bCs/>
              </w:rPr>
              <w:t>any</w:t>
            </w:r>
            <w:r w:rsidR="00966196" w:rsidRPr="007D03E1">
              <w:t xml:space="preserve"> </w:t>
            </w:r>
            <w:r w:rsidR="00FF0A15" w:rsidRPr="00E216F2">
              <w:t>other</w:t>
            </w:r>
            <w:r w:rsidR="00FF0A15">
              <w:t xml:space="preserve"> </w:t>
            </w:r>
            <w:r w:rsidR="00693F98">
              <w:t>allerg</w:t>
            </w:r>
            <w:r w:rsidR="00F25BE2">
              <w:t>y</w:t>
            </w:r>
            <w:r w:rsidR="00693F98">
              <w:t xml:space="preserve"> or </w:t>
            </w:r>
            <w:r w:rsidR="00966196" w:rsidRPr="007D03E1">
              <w:t>food intolerance, that</w:t>
            </w:r>
            <w:r w:rsidR="003E68A6" w:rsidRPr="0041572E">
              <w:t xml:space="preserve"> the field work</w:t>
            </w:r>
            <w:r w:rsidR="003F07B6">
              <w:t xml:space="preserve"> / activity</w:t>
            </w:r>
            <w:r w:rsidR="003E68A6" w:rsidRPr="0041572E">
              <w:t xml:space="preserve"> leader should be aware of i.e. </w:t>
            </w:r>
            <w:r w:rsidR="00DD3ED7">
              <w:t xml:space="preserve">managed allergies, food allergies </w:t>
            </w:r>
            <w:r w:rsidR="003B412F">
              <w:t>(</w:t>
            </w:r>
            <w:r w:rsidR="003E68A6" w:rsidRPr="0041572E">
              <w:t xml:space="preserve">where food will be provided as part of the activity </w:t>
            </w:r>
            <w:r w:rsidR="0040361A">
              <w:t xml:space="preserve">or where food </w:t>
            </w:r>
            <w:r w:rsidR="0014535C">
              <w:t xml:space="preserve">ingredients </w:t>
            </w:r>
            <w:r w:rsidR="004B4258" w:rsidRPr="00E216F2">
              <w:t>may</w:t>
            </w:r>
            <w:r w:rsidR="00F25BE2" w:rsidRPr="00E216F2">
              <w:t xml:space="preserve"> not</w:t>
            </w:r>
            <w:r w:rsidR="004B4258">
              <w:t xml:space="preserve"> </w:t>
            </w:r>
            <w:r w:rsidR="00F25BE2">
              <w:t xml:space="preserve">be </w:t>
            </w:r>
            <w:r w:rsidR="0014535C">
              <w:t>available</w:t>
            </w:r>
            <w:r w:rsidR="003B412F">
              <w:t>)</w:t>
            </w:r>
            <w:r w:rsidR="0014535C"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FCD9" w14:textId="77777777" w:rsidR="00966196" w:rsidRDefault="003E68A6">
            <w:pPr>
              <w:pStyle w:val="Default"/>
            </w:pPr>
            <w:r w:rsidRPr="0041572E">
              <w:t>Yes / No</w:t>
            </w:r>
          </w:p>
          <w:p w14:paraId="60661D5F" w14:textId="5257E43B" w:rsidR="0011537E" w:rsidRPr="007D03E1" w:rsidRDefault="0011537E">
            <w:pPr>
              <w:pStyle w:val="Default"/>
            </w:pPr>
            <w:r w:rsidRPr="00B51459">
              <w:rPr>
                <w:sz w:val="16"/>
                <w:szCs w:val="16"/>
              </w:rPr>
              <w:t>(</w:t>
            </w:r>
            <w:r w:rsidR="003C419E">
              <w:rPr>
                <w:sz w:val="16"/>
                <w:szCs w:val="16"/>
              </w:rPr>
              <w:t>discussion with</w:t>
            </w:r>
            <w:r w:rsidRPr="00B514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fieldwork</w:t>
            </w:r>
            <w:r w:rsidR="003F07B6">
              <w:rPr>
                <w:sz w:val="16"/>
                <w:szCs w:val="16"/>
              </w:rPr>
              <w:t>/</w:t>
            </w:r>
            <w:r w:rsidR="00B63764">
              <w:rPr>
                <w:sz w:val="16"/>
                <w:szCs w:val="16"/>
              </w:rPr>
              <w:t>activity</w:t>
            </w:r>
            <w:r>
              <w:rPr>
                <w:sz w:val="16"/>
                <w:szCs w:val="16"/>
              </w:rPr>
              <w:t xml:space="preserve"> leader</w:t>
            </w:r>
            <w:r w:rsidRPr="00B51459">
              <w:rPr>
                <w:sz w:val="16"/>
                <w:szCs w:val="16"/>
              </w:rPr>
              <w:t>)</w:t>
            </w:r>
          </w:p>
        </w:tc>
      </w:tr>
      <w:tr w:rsidR="00ED558D" w:rsidRPr="003812FB" w14:paraId="34DD4299" w14:textId="77777777" w:rsidTr="007D03E1">
        <w:trPr>
          <w:trHeight w:val="135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D78" w14:textId="5F7A5341" w:rsidR="00ED558D" w:rsidRDefault="00E216F2">
            <w:pPr>
              <w:pStyle w:val="Default"/>
            </w:pPr>
            <w:bookmarkStart w:id="0" w:name="_Hlk156210921"/>
            <w:r w:rsidRPr="00B74301">
              <w:rPr>
                <w:b/>
                <w:bCs/>
              </w:rPr>
              <w:t xml:space="preserve">If </w:t>
            </w:r>
            <w:proofErr w:type="gramStart"/>
            <w:r w:rsidRPr="00B74301">
              <w:rPr>
                <w:b/>
                <w:bCs/>
              </w:rPr>
              <w:t>Yes</w:t>
            </w:r>
            <w:proofErr w:type="gramEnd"/>
            <w:r w:rsidRPr="00B74301">
              <w:rPr>
                <w:b/>
                <w:bCs/>
              </w:rPr>
              <w:t>,</w:t>
            </w:r>
            <w:r w:rsidRPr="00B74301">
              <w:t xml:space="preserve"> p</w:t>
            </w:r>
            <w:r w:rsidR="00ED558D" w:rsidRPr="00B74301">
              <w:t>lease</w:t>
            </w:r>
            <w:r w:rsidR="00ED558D" w:rsidRPr="0041572E">
              <w:t xml:space="preserve"> give details:</w:t>
            </w:r>
          </w:p>
          <w:p w14:paraId="7F427DB3" w14:textId="6F9197A5" w:rsidR="0014535C" w:rsidRPr="0041572E" w:rsidRDefault="0014535C">
            <w:pPr>
              <w:pStyle w:val="Default"/>
            </w:pPr>
          </w:p>
        </w:tc>
      </w:tr>
      <w:bookmarkEnd w:id="0"/>
    </w:tbl>
    <w:p w14:paraId="4D82A0CB" w14:textId="77777777" w:rsidR="00ED558D" w:rsidRPr="003812FB" w:rsidRDefault="00ED558D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181"/>
      </w:tblGrid>
      <w:tr w:rsidR="007559A8" w:rsidRPr="003812FB" w14:paraId="14E3FE03" w14:textId="77777777" w:rsidTr="008E5DE2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9A1" w14:textId="124BCF49" w:rsidR="007559A8" w:rsidRPr="003812FB" w:rsidRDefault="00E40BF2" w:rsidP="00E40BF2">
            <w:pPr>
              <w:pStyle w:val="Default"/>
            </w:pPr>
            <w:r>
              <w:rPr>
                <w:b/>
                <w:bCs/>
              </w:rPr>
              <w:t xml:space="preserve">2. </w:t>
            </w:r>
            <w:r w:rsidR="000229A7" w:rsidRPr="00E216F2">
              <w:rPr>
                <w:b/>
                <w:bCs/>
              </w:rPr>
              <w:t xml:space="preserve">OTHER </w:t>
            </w:r>
            <w:r w:rsidR="007559A8" w:rsidRPr="00E216F2">
              <w:rPr>
                <w:b/>
                <w:bCs/>
              </w:rPr>
              <w:t xml:space="preserve">HEALTH </w:t>
            </w:r>
            <w:r w:rsidR="000229A7" w:rsidRPr="00E216F2">
              <w:rPr>
                <w:b/>
                <w:bCs/>
              </w:rPr>
              <w:t>CONDITIONS</w:t>
            </w:r>
            <w:r w:rsidR="00543FF6">
              <w:rPr>
                <w:b/>
                <w:bCs/>
              </w:rPr>
              <w:t xml:space="preserve"> </w:t>
            </w:r>
          </w:p>
        </w:tc>
      </w:tr>
      <w:tr w:rsidR="007559A8" w:rsidRPr="003812FB" w14:paraId="6E19EA58" w14:textId="77777777" w:rsidTr="008E5DE2">
        <w:trPr>
          <w:trHeight w:val="1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AC5" w14:textId="6C4A3182" w:rsidR="007559A8" w:rsidRPr="003812FB" w:rsidRDefault="00977E85">
            <w:pPr>
              <w:pStyle w:val="Default"/>
            </w:pPr>
            <w:r w:rsidRPr="007D03E1">
              <w:rPr>
                <w:b/>
                <w:bCs/>
              </w:rPr>
              <w:t>2a)</w:t>
            </w:r>
            <w:r>
              <w:t xml:space="preserve"> </w:t>
            </w:r>
            <w:r w:rsidR="007559A8" w:rsidRPr="007D03E1">
              <w:t>Do you have a</w:t>
            </w:r>
            <w:r w:rsidR="00834B90" w:rsidRPr="007D03E1">
              <w:t>ny</w:t>
            </w:r>
            <w:r w:rsidR="007559A8" w:rsidRPr="007D03E1">
              <w:t xml:space="preserve"> </w:t>
            </w:r>
            <w:r w:rsidR="00520E5A" w:rsidRPr="007D03E1">
              <w:t xml:space="preserve">physical </w:t>
            </w:r>
            <w:r w:rsidR="00AA37F4" w:rsidRPr="007D03E1">
              <w:t>or mental health</w:t>
            </w:r>
            <w:r w:rsidR="007559A8" w:rsidRPr="007D03E1">
              <w:t xml:space="preserve"> condition</w:t>
            </w:r>
            <w:r w:rsidR="00212661">
              <w:t>s</w:t>
            </w:r>
            <w:r w:rsidR="00602EAB" w:rsidRPr="007D03E1">
              <w:t xml:space="preserve"> </w:t>
            </w:r>
            <w:r w:rsidR="00602EAB" w:rsidRPr="00C4132F">
              <w:rPr>
                <w:b/>
                <w:bCs/>
              </w:rPr>
              <w:t>which may affect your ability to part</w:t>
            </w:r>
            <w:r w:rsidR="00212661" w:rsidRPr="00C4132F">
              <w:rPr>
                <w:b/>
                <w:bCs/>
              </w:rPr>
              <w:t>ake in off-</w:t>
            </w:r>
            <w:r w:rsidR="001C001E" w:rsidRPr="00C4132F">
              <w:rPr>
                <w:b/>
                <w:bCs/>
              </w:rPr>
              <w:t>campus</w:t>
            </w:r>
            <w:r w:rsidR="00212661" w:rsidRPr="00C4132F">
              <w:rPr>
                <w:b/>
                <w:bCs/>
              </w:rPr>
              <w:t xml:space="preserve"> activity</w:t>
            </w:r>
            <w:r w:rsidR="005727AE" w:rsidRPr="00C4132F">
              <w:rPr>
                <w:b/>
                <w:bCs/>
              </w:rPr>
              <w:t xml:space="preserve"> or may require treatment / management during the off-</w:t>
            </w:r>
            <w:r w:rsidR="001C001E" w:rsidRPr="00C4132F">
              <w:rPr>
                <w:b/>
                <w:bCs/>
              </w:rPr>
              <w:t>campus</w:t>
            </w:r>
            <w:r w:rsidR="005727AE" w:rsidRPr="00C4132F">
              <w:rPr>
                <w:b/>
                <w:bCs/>
              </w:rPr>
              <w:t xml:space="preserve"> activities</w:t>
            </w:r>
            <w:r w:rsidR="007559A8" w:rsidRPr="007D03E1">
              <w:t xml:space="preserve">? </w:t>
            </w:r>
            <w:r w:rsidR="00602EAB" w:rsidRPr="007D03E1">
              <w:t xml:space="preserve"> This includes travel to and from the location of the activity.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D3D" w14:textId="77777777" w:rsidR="007559A8" w:rsidRDefault="007559A8">
            <w:pPr>
              <w:pStyle w:val="Default"/>
            </w:pPr>
            <w:r w:rsidRPr="00B74301">
              <w:t>Yes</w:t>
            </w:r>
            <w:r w:rsidRPr="003812FB">
              <w:t xml:space="preserve"> </w:t>
            </w:r>
            <w:r w:rsidR="00520E5A" w:rsidRPr="003812FB">
              <w:t xml:space="preserve">/ </w:t>
            </w:r>
            <w:r w:rsidRPr="003812FB">
              <w:t xml:space="preserve">No </w:t>
            </w:r>
          </w:p>
          <w:p w14:paraId="2F08EBFF" w14:textId="3D4517C7" w:rsidR="00821B62" w:rsidRDefault="00821B62" w:rsidP="00821B62">
            <w:pPr>
              <w:pStyle w:val="Default"/>
              <w:rPr>
                <w:sz w:val="16"/>
                <w:szCs w:val="16"/>
              </w:rPr>
            </w:pPr>
            <w:r w:rsidRPr="00B51459">
              <w:rPr>
                <w:sz w:val="16"/>
                <w:szCs w:val="16"/>
              </w:rPr>
              <w:t>(</w:t>
            </w:r>
            <w:r w:rsidR="00B74301">
              <w:rPr>
                <w:sz w:val="16"/>
                <w:szCs w:val="16"/>
              </w:rPr>
              <w:t xml:space="preserve">A YES response when </w:t>
            </w:r>
            <w:r>
              <w:rPr>
                <w:sz w:val="16"/>
                <w:szCs w:val="16"/>
              </w:rPr>
              <w:t>using the FSE online system will result in automatic r</w:t>
            </w:r>
            <w:r w:rsidRPr="00B51459">
              <w:rPr>
                <w:sz w:val="16"/>
                <w:szCs w:val="16"/>
              </w:rPr>
              <w:t>eferral to Occupational Health</w:t>
            </w:r>
            <w:r>
              <w:rPr>
                <w:sz w:val="16"/>
                <w:szCs w:val="16"/>
              </w:rPr>
              <w:t xml:space="preserve"> for review</w:t>
            </w:r>
            <w:r w:rsidRPr="00B51459">
              <w:rPr>
                <w:sz w:val="16"/>
                <w:szCs w:val="16"/>
              </w:rPr>
              <w:t>)</w:t>
            </w:r>
          </w:p>
          <w:p w14:paraId="1DD0CB74" w14:textId="73FE9FE3" w:rsidR="003C5D59" w:rsidRPr="003812FB" w:rsidRDefault="003C5D59">
            <w:pPr>
              <w:pStyle w:val="Default"/>
            </w:pPr>
          </w:p>
        </w:tc>
      </w:tr>
      <w:tr w:rsidR="00520E5A" w:rsidRPr="003812FB" w14:paraId="29C411F5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3A0" w14:textId="21A32B9B" w:rsidR="008929C5" w:rsidRPr="00B74301" w:rsidRDefault="00F8343E" w:rsidP="00520E5A">
            <w:pPr>
              <w:pStyle w:val="Default"/>
            </w:pPr>
            <w:r w:rsidRPr="00B74301">
              <w:t xml:space="preserve">If </w:t>
            </w:r>
            <w:proofErr w:type="gramStart"/>
            <w:r w:rsidRPr="00B74301">
              <w:rPr>
                <w:b/>
                <w:bCs/>
              </w:rPr>
              <w:t>Yes</w:t>
            </w:r>
            <w:proofErr w:type="gramEnd"/>
            <w:r w:rsidRPr="00B74301">
              <w:t>, p</w:t>
            </w:r>
            <w:r w:rsidR="00520E5A" w:rsidRPr="00B74301">
              <w:t>lease give details:</w:t>
            </w:r>
          </w:p>
          <w:p w14:paraId="0CCCD996" w14:textId="090B6725" w:rsidR="00384667" w:rsidRPr="00B74301" w:rsidRDefault="00384667" w:rsidP="00520E5A">
            <w:pPr>
              <w:pStyle w:val="Default"/>
            </w:pPr>
          </w:p>
        </w:tc>
      </w:tr>
      <w:tr w:rsidR="00520E5A" w:rsidRPr="003812FB" w14:paraId="2053136D" w14:textId="77777777" w:rsidTr="008E5DE2">
        <w:trPr>
          <w:trHeight w:val="1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F58" w14:textId="7EBCCBE6" w:rsidR="00520E5A" w:rsidRPr="00B74301" w:rsidRDefault="000229A7">
            <w:pPr>
              <w:pStyle w:val="Default"/>
            </w:pPr>
            <w:r w:rsidRPr="00B74301">
              <w:rPr>
                <w:b/>
                <w:bCs/>
              </w:rPr>
              <w:t>2</w:t>
            </w:r>
            <w:r w:rsidR="00520E5A" w:rsidRPr="00B74301">
              <w:rPr>
                <w:b/>
                <w:bCs/>
              </w:rPr>
              <w:t>b</w:t>
            </w:r>
            <w:r w:rsidR="006D7D99" w:rsidRPr="00B74301">
              <w:rPr>
                <w:b/>
                <w:bCs/>
              </w:rPr>
              <w:t>)</w:t>
            </w:r>
            <w:r w:rsidR="00520E5A" w:rsidRPr="00B74301">
              <w:t xml:space="preserve"> </w:t>
            </w:r>
            <w:r w:rsidR="00ED558D" w:rsidRPr="00B74301">
              <w:t xml:space="preserve">Are you having, or are you waiting for, treatment or investigation for a condition or symptoms </w:t>
            </w:r>
            <w:r w:rsidR="00ED558D" w:rsidRPr="00B74301">
              <w:rPr>
                <w:b/>
                <w:bCs/>
              </w:rPr>
              <w:t>that may affect your ability to participate in any of the off-</w:t>
            </w:r>
            <w:r w:rsidR="00C151B4" w:rsidRPr="00B74301">
              <w:rPr>
                <w:b/>
                <w:bCs/>
              </w:rPr>
              <w:t xml:space="preserve">campus </w:t>
            </w:r>
            <w:r w:rsidR="00ED558D" w:rsidRPr="00B74301">
              <w:rPr>
                <w:b/>
                <w:bCs/>
              </w:rPr>
              <w:t>activities</w:t>
            </w:r>
            <w:r w:rsidR="00ED558D" w:rsidRPr="00B74301">
              <w:t>?  This includes travel to and from the location of the activity.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0E9" w14:textId="77777777" w:rsidR="00520E5A" w:rsidRPr="00B74301" w:rsidRDefault="00ED558D">
            <w:pPr>
              <w:pStyle w:val="Default"/>
            </w:pPr>
            <w:r w:rsidRPr="00B74301">
              <w:t>Yes / No</w:t>
            </w:r>
          </w:p>
          <w:p w14:paraId="247FC41D" w14:textId="13A2688E" w:rsidR="00821B62" w:rsidRPr="00B74301" w:rsidRDefault="00821B62" w:rsidP="00821B62">
            <w:pPr>
              <w:pStyle w:val="Default"/>
              <w:rPr>
                <w:sz w:val="16"/>
                <w:szCs w:val="16"/>
              </w:rPr>
            </w:pPr>
            <w:r w:rsidRPr="00B74301">
              <w:rPr>
                <w:sz w:val="16"/>
                <w:szCs w:val="16"/>
              </w:rPr>
              <w:t>(</w:t>
            </w:r>
            <w:r w:rsidR="00B74301" w:rsidRPr="00B74301">
              <w:rPr>
                <w:sz w:val="16"/>
                <w:szCs w:val="16"/>
              </w:rPr>
              <w:t xml:space="preserve">A YES response when </w:t>
            </w:r>
            <w:r w:rsidRPr="00B74301">
              <w:rPr>
                <w:sz w:val="16"/>
                <w:szCs w:val="16"/>
              </w:rPr>
              <w:t>using the FSE online system will result in automatic referral to Occupational Health for review)</w:t>
            </w:r>
          </w:p>
          <w:p w14:paraId="7BA91337" w14:textId="0A48C37A" w:rsidR="003C5D59" w:rsidRPr="00B74301" w:rsidRDefault="003C5D59">
            <w:pPr>
              <w:pStyle w:val="Default"/>
            </w:pPr>
          </w:p>
        </w:tc>
      </w:tr>
      <w:tr w:rsidR="00383484" w:rsidRPr="003812FB" w14:paraId="36502088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D3D" w14:textId="64BC12D0" w:rsidR="00383484" w:rsidRPr="00B74301" w:rsidRDefault="00F8343E">
            <w:pPr>
              <w:pStyle w:val="Default"/>
            </w:pPr>
            <w:r w:rsidRPr="00B74301">
              <w:t xml:space="preserve">If </w:t>
            </w:r>
            <w:proofErr w:type="gramStart"/>
            <w:r w:rsidRPr="00B74301">
              <w:rPr>
                <w:b/>
                <w:bCs/>
              </w:rPr>
              <w:t>Yes</w:t>
            </w:r>
            <w:proofErr w:type="gramEnd"/>
            <w:r w:rsidRPr="00B74301">
              <w:t xml:space="preserve"> p</w:t>
            </w:r>
            <w:r w:rsidR="00383484" w:rsidRPr="00B74301">
              <w:t>lease give details:</w:t>
            </w:r>
          </w:p>
          <w:p w14:paraId="54AE1B0A" w14:textId="2F3A4A40" w:rsidR="00312F8C" w:rsidRPr="00B74301" w:rsidRDefault="00312F8C">
            <w:pPr>
              <w:pStyle w:val="Default"/>
            </w:pPr>
          </w:p>
        </w:tc>
      </w:tr>
      <w:tr w:rsidR="00F8343E" w:rsidRPr="003812FB" w14:paraId="3137648B" w14:textId="77777777" w:rsidTr="00CC0307">
        <w:trPr>
          <w:trHeight w:val="2061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3FC61" w14:textId="215D4E09" w:rsidR="00F8343E" w:rsidRPr="00D35B3E" w:rsidRDefault="00F8343E">
            <w:pPr>
              <w:pStyle w:val="Default"/>
            </w:pPr>
            <w:r w:rsidRPr="007D03E1">
              <w:t>If you have answered Yes to either of the questions above (2a, 2b), please state the support or adjustments that are required to enable participation in the off-</w:t>
            </w:r>
            <w:r>
              <w:t>campus</w:t>
            </w:r>
            <w:r w:rsidRPr="007D03E1">
              <w:t xml:space="preserve"> activity:</w:t>
            </w:r>
          </w:p>
          <w:p w14:paraId="0BFB7A80" w14:textId="77777777" w:rsidR="00F8343E" w:rsidRDefault="00F8343E">
            <w:pPr>
              <w:pStyle w:val="Default"/>
            </w:pPr>
            <w:r w:rsidRPr="003812FB">
              <w:t>Please give details:</w:t>
            </w:r>
          </w:p>
          <w:p w14:paraId="49972C8F" w14:textId="77777777" w:rsidR="00F8343E" w:rsidRDefault="00F8343E">
            <w:pPr>
              <w:pStyle w:val="Default"/>
            </w:pPr>
          </w:p>
          <w:p w14:paraId="47953C4C" w14:textId="77777777" w:rsidR="00F8343E" w:rsidRDefault="00F8343E">
            <w:pPr>
              <w:pStyle w:val="Default"/>
            </w:pPr>
          </w:p>
          <w:p w14:paraId="61C3D7B7" w14:textId="3A8DCEE3" w:rsidR="00F8343E" w:rsidRPr="00D35B3E" w:rsidRDefault="00F8343E" w:rsidP="00CC0307">
            <w:pPr>
              <w:pStyle w:val="Default"/>
            </w:pPr>
          </w:p>
        </w:tc>
      </w:tr>
      <w:tr w:rsidR="00F8343E" w:rsidRPr="003812FB" w14:paraId="496352FB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8C9" w14:textId="77777777" w:rsidR="00B74301" w:rsidRDefault="00F8343E" w:rsidP="00E216F2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 xml:space="preserve">To ensure that all necessary arrangements are in place, you are required to discuss your declaration with your fieldwork / activity leader.  </w:t>
            </w:r>
          </w:p>
          <w:p w14:paraId="1DE88277" w14:textId="77777777" w:rsidR="00B74301" w:rsidRDefault="00B74301" w:rsidP="00E216F2">
            <w:pPr>
              <w:pStyle w:val="Default"/>
              <w:rPr>
                <w:b/>
                <w:bCs/>
              </w:rPr>
            </w:pPr>
          </w:p>
          <w:p w14:paraId="7F2E8085" w14:textId="77777777" w:rsidR="00132B3E" w:rsidRDefault="00F8343E" w:rsidP="00132B3E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>Your declaration may be referred to Occupational Health / the Student Disability team for additional advice as required</w:t>
            </w:r>
            <w:r w:rsidR="00E216F2" w:rsidRPr="00B74301">
              <w:rPr>
                <w:b/>
                <w:bCs/>
              </w:rPr>
              <w:t xml:space="preserve">.   </w:t>
            </w:r>
            <w:r w:rsidR="00132B3E" w:rsidRPr="00B74301">
              <w:rPr>
                <w:b/>
                <w:bCs/>
              </w:rPr>
              <w:t xml:space="preserve">Please note that Occupational Health may request </w:t>
            </w:r>
            <w:r w:rsidR="00132B3E">
              <w:rPr>
                <w:b/>
                <w:bCs/>
              </w:rPr>
              <w:t xml:space="preserve">that you seek </w:t>
            </w:r>
            <w:r w:rsidR="00132B3E" w:rsidRPr="00B74301">
              <w:rPr>
                <w:b/>
                <w:bCs/>
              </w:rPr>
              <w:t>further medical information from your medical practitioner / GP</w:t>
            </w:r>
            <w:r w:rsidR="00132B3E">
              <w:rPr>
                <w:b/>
                <w:bCs/>
              </w:rPr>
              <w:t>.</w:t>
            </w:r>
          </w:p>
          <w:p w14:paraId="25550310" w14:textId="360577A9" w:rsidR="00E216F2" w:rsidRPr="003812FB" w:rsidRDefault="00E216F2" w:rsidP="00E216F2">
            <w:pPr>
              <w:pStyle w:val="Default"/>
            </w:pPr>
          </w:p>
        </w:tc>
      </w:tr>
    </w:tbl>
    <w:p w14:paraId="626AE1AE" w14:textId="77777777" w:rsidR="007559A8" w:rsidRDefault="007559A8">
      <w:pPr>
        <w:rPr>
          <w:sz w:val="24"/>
          <w:szCs w:val="24"/>
        </w:rPr>
      </w:pPr>
    </w:p>
    <w:tbl>
      <w:tblPr>
        <w:tblW w:w="1021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1830"/>
      </w:tblGrid>
      <w:tr w:rsidR="009725F6" w:rsidRPr="003812FB" w14:paraId="53B86754" w14:textId="77777777">
        <w:trPr>
          <w:trHeight w:val="132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6F8" w14:textId="5611A7D6" w:rsidR="009725F6" w:rsidRPr="003812FB" w:rsidRDefault="00E40BF2" w:rsidP="00E40B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9725F6" w:rsidRPr="003812FB">
              <w:rPr>
                <w:b/>
                <w:bCs/>
              </w:rPr>
              <w:t>MEDICATION</w:t>
            </w:r>
          </w:p>
        </w:tc>
      </w:tr>
      <w:tr w:rsidR="00B16A37" w:rsidRPr="003812FB" w14:paraId="4067D4B6" w14:textId="77777777" w:rsidTr="00657798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534" w14:textId="05A47BD9" w:rsidR="00B16A37" w:rsidRDefault="00B16A37" w:rsidP="00B16A37">
            <w:pPr>
              <w:pStyle w:val="Default"/>
            </w:pPr>
            <w:r w:rsidRPr="007D03E1">
              <w:rPr>
                <w:b/>
                <w:bCs/>
              </w:rPr>
              <w:t>3a</w:t>
            </w:r>
            <w:r w:rsidR="00691CD3" w:rsidRPr="007D03E1">
              <w:rPr>
                <w:b/>
                <w:bCs/>
              </w:rPr>
              <w:t>)</w:t>
            </w:r>
            <w:r>
              <w:t xml:space="preserve"> If you take prescription medication, </w:t>
            </w:r>
            <w:r w:rsidR="00B74301">
              <w:t xml:space="preserve">(including controlled drugs) </w:t>
            </w:r>
            <w:r>
              <w:t>do</w:t>
            </w:r>
            <w:r w:rsidRPr="003812FB">
              <w:t xml:space="preserve"> you require </w:t>
            </w:r>
            <w:r>
              <w:t xml:space="preserve">any </w:t>
            </w:r>
            <w:r w:rsidRPr="003812FB">
              <w:t xml:space="preserve">special </w:t>
            </w:r>
            <w:r>
              <w:t>arrangements</w:t>
            </w:r>
            <w:r w:rsidR="001E042C">
              <w:t xml:space="preserve">? </w:t>
            </w:r>
            <w:r>
              <w:t xml:space="preserve">i.e. </w:t>
            </w:r>
            <w:r w:rsidRPr="003812FB">
              <w:t>storage facilities (e.g.</w:t>
            </w:r>
            <w:r>
              <w:t xml:space="preserve"> </w:t>
            </w:r>
            <w:r w:rsidRPr="003812FB">
              <w:t>fridge)</w:t>
            </w:r>
          </w:p>
          <w:p w14:paraId="56AF1555" w14:textId="5845749D" w:rsidR="004C1B6A" w:rsidRDefault="004C1B6A" w:rsidP="00B16A37">
            <w:pPr>
              <w:pStyle w:val="Default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EF3" w14:textId="77777777" w:rsidR="00B16A37" w:rsidRDefault="00B16A37" w:rsidP="00B16A37">
            <w:pPr>
              <w:pStyle w:val="Default"/>
            </w:pPr>
            <w:r w:rsidRPr="00BA4507">
              <w:t>Yes</w:t>
            </w:r>
            <w:r w:rsidRPr="003812FB">
              <w:t xml:space="preserve"> / No</w:t>
            </w:r>
          </w:p>
          <w:p w14:paraId="15D25086" w14:textId="0159C8F9" w:rsidR="00177308" w:rsidRDefault="00177308" w:rsidP="00B16A37">
            <w:pPr>
              <w:pStyle w:val="Default"/>
            </w:pPr>
            <w:r w:rsidRPr="00B51459">
              <w:rPr>
                <w:sz w:val="16"/>
                <w:szCs w:val="16"/>
              </w:rPr>
              <w:t>(</w:t>
            </w:r>
            <w:r w:rsidR="003C419E">
              <w:rPr>
                <w:sz w:val="16"/>
                <w:szCs w:val="16"/>
              </w:rPr>
              <w:t>Discussion with</w:t>
            </w:r>
            <w:r w:rsidRPr="00B514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fieldwork </w:t>
            </w:r>
            <w:r w:rsidR="00392FBF">
              <w:rPr>
                <w:sz w:val="16"/>
                <w:szCs w:val="16"/>
              </w:rPr>
              <w:t xml:space="preserve">/ activity </w:t>
            </w:r>
            <w:r>
              <w:rPr>
                <w:sz w:val="16"/>
                <w:szCs w:val="16"/>
              </w:rPr>
              <w:t>leader</w:t>
            </w:r>
            <w:r w:rsidRPr="00B51459">
              <w:rPr>
                <w:sz w:val="16"/>
                <w:szCs w:val="16"/>
              </w:rPr>
              <w:t>)</w:t>
            </w:r>
          </w:p>
        </w:tc>
      </w:tr>
      <w:tr w:rsidR="00657798" w:rsidRPr="003812FB" w14:paraId="2235F62B" w14:textId="77777777" w:rsidTr="007A214B">
        <w:trPr>
          <w:trHeight w:val="135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DD4" w14:textId="7E854786" w:rsidR="00657798" w:rsidRPr="00BA4507" w:rsidRDefault="00657798" w:rsidP="00B16A37">
            <w:pPr>
              <w:pStyle w:val="Default"/>
            </w:pPr>
            <w:r w:rsidRPr="00657798">
              <w:t>Please give details:</w:t>
            </w:r>
          </w:p>
        </w:tc>
      </w:tr>
      <w:tr w:rsidR="00B16A37" w:rsidRPr="003812FB" w14:paraId="5FEA43F4" w14:textId="77777777" w:rsidTr="00657798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A07" w14:textId="77777777" w:rsidR="00B16A37" w:rsidRDefault="00B16A37" w:rsidP="00B16A37">
            <w:pPr>
              <w:pStyle w:val="Default"/>
            </w:pPr>
            <w:r w:rsidRPr="007D03E1">
              <w:rPr>
                <w:b/>
                <w:bCs/>
              </w:rPr>
              <w:t>3b</w:t>
            </w:r>
            <w:r w:rsidR="00691CD3" w:rsidRPr="007D03E1">
              <w:rPr>
                <w:b/>
                <w:bCs/>
              </w:rPr>
              <w:t>)</w:t>
            </w:r>
            <w:r w:rsidRPr="003812FB">
              <w:t xml:space="preserve"> Do </w:t>
            </w:r>
            <w:r w:rsidR="004224F6">
              <w:t xml:space="preserve">you </w:t>
            </w:r>
            <w:r w:rsidRPr="003812FB">
              <w:t xml:space="preserve">carry any medication for </w:t>
            </w:r>
            <w:r w:rsidRPr="00AD176C">
              <w:t>emergency</w:t>
            </w:r>
            <w:r w:rsidRPr="003812FB">
              <w:t xml:space="preserve"> use?</w:t>
            </w:r>
          </w:p>
          <w:p w14:paraId="5DBB8843" w14:textId="6E93F38D" w:rsidR="004C1B6A" w:rsidRDefault="004C1B6A" w:rsidP="00B16A37">
            <w:pPr>
              <w:pStyle w:val="Default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E78" w14:textId="77777777" w:rsidR="00B16A37" w:rsidRDefault="00B16A37" w:rsidP="00B16A37">
            <w:pPr>
              <w:pStyle w:val="Default"/>
            </w:pPr>
            <w:r w:rsidRPr="00B74301">
              <w:t>Yes</w:t>
            </w:r>
            <w:r w:rsidRPr="003812FB">
              <w:t xml:space="preserve"> / No</w:t>
            </w:r>
          </w:p>
          <w:p w14:paraId="54934721" w14:textId="5891CB14" w:rsidR="00821B62" w:rsidRDefault="00821B62" w:rsidP="00821B62">
            <w:pPr>
              <w:pStyle w:val="Default"/>
              <w:rPr>
                <w:sz w:val="16"/>
                <w:szCs w:val="16"/>
              </w:rPr>
            </w:pPr>
            <w:r w:rsidRPr="00B51459">
              <w:rPr>
                <w:sz w:val="16"/>
                <w:szCs w:val="16"/>
              </w:rPr>
              <w:t>(</w:t>
            </w:r>
            <w:r w:rsidR="00B74301">
              <w:rPr>
                <w:sz w:val="16"/>
                <w:szCs w:val="16"/>
              </w:rPr>
              <w:t xml:space="preserve">A YES response when </w:t>
            </w:r>
            <w:r>
              <w:rPr>
                <w:sz w:val="16"/>
                <w:szCs w:val="16"/>
              </w:rPr>
              <w:t>using the FSE online system will result in automatic r</w:t>
            </w:r>
            <w:r w:rsidRPr="00B51459">
              <w:rPr>
                <w:sz w:val="16"/>
                <w:szCs w:val="16"/>
              </w:rPr>
              <w:t>eferral to Occupational Health</w:t>
            </w:r>
            <w:r>
              <w:rPr>
                <w:sz w:val="16"/>
                <w:szCs w:val="16"/>
              </w:rPr>
              <w:t xml:space="preserve"> for review</w:t>
            </w:r>
            <w:r w:rsidRPr="00B51459">
              <w:rPr>
                <w:sz w:val="16"/>
                <w:szCs w:val="16"/>
              </w:rPr>
              <w:t>)</w:t>
            </w:r>
          </w:p>
          <w:p w14:paraId="7E676713" w14:textId="567D40AA" w:rsidR="003C5D59" w:rsidRDefault="003C5D59" w:rsidP="00B16A37">
            <w:pPr>
              <w:pStyle w:val="Default"/>
            </w:pPr>
          </w:p>
        </w:tc>
      </w:tr>
      <w:tr w:rsidR="00B16A37" w:rsidRPr="003812FB" w14:paraId="0A7C7566" w14:textId="77777777" w:rsidTr="00657798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947" w14:textId="77777777" w:rsidR="00B16A37" w:rsidRDefault="00B16A37" w:rsidP="00B16A37">
            <w:pPr>
              <w:pStyle w:val="Default"/>
            </w:pPr>
            <w:r w:rsidRPr="003812FB">
              <w:t>If yes, please give details:</w:t>
            </w:r>
          </w:p>
          <w:p w14:paraId="2DE44D77" w14:textId="1E26AE93" w:rsidR="008C6390" w:rsidRDefault="008C6390" w:rsidP="00B16A37">
            <w:pPr>
              <w:pStyle w:val="Default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2C0" w14:textId="77777777" w:rsidR="00B16A37" w:rsidRDefault="00B16A37" w:rsidP="00B16A37">
            <w:pPr>
              <w:pStyle w:val="Default"/>
            </w:pPr>
          </w:p>
        </w:tc>
      </w:tr>
      <w:tr w:rsidR="00B16A37" w:rsidRPr="003812FB" w14:paraId="79C8F3F6" w14:textId="77777777" w:rsidTr="00657798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989" w14:textId="16F88A40" w:rsidR="00B16A37" w:rsidRDefault="00CE5DF2" w:rsidP="008C6390">
            <w:pPr>
              <w:pStyle w:val="Default"/>
            </w:pPr>
            <w:r w:rsidRPr="007D03E1">
              <w:rPr>
                <w:b/>
                <w:bCs/>
              </w:rPr>
              <w:t>3c)</w:t>
            </w:r>
            <w:r>
              <w:t xml:space="preserve"> </w:t>
            </w:r>
            <w:r w:rsidR="00B16A37">
              <w:t xml:space="preserve">Do you take prescription </w:t>
            </w:r>
            <w:r w:rsidR="00B16A37" w:rsidRPr="00B74301">
              <w:t>medication</w:t>
            </w:r>
            <w:r w:rsidR="00B74301">
              <w:rPr>
                <w:strike/>
              </w:rPr>
              <w:t xml:space="preserve"> </w:t>
            </w:r>
            <w:r w:rsidR="00B74301" w:rsidRPr="00B74301">
              <w:t xml:space="preserve">(including controlled drugs) </w:t>
            </w:r>
            <w:r w:rsidR="00B16A37" w:rsidRPr="00B74301">
              <w:t>that the fieldwork</w:t>
            </w:r>
            <w:r w:rsidR="00392FBF" w:rsidRPr="00B74301">
              <w:t>/activity</w:t>
            </w:r>
            <w:r w:rsidR="00B16A37" w:rsidRPr="00B74301">
              <w:t xml:space="preserve"> leader should be </w:t>
            </w:r>
            <w:r w:rsidR="00F25BE2" w:rsidRPr="00B74301">
              <w:t>made</w:t>
            </w:r>
            <w:r w:rsidR="00F25BE2">
              <w:t xml:space="preserve"> </w:t>
            </w:r>
            <w:r w:rsidR="00B16A37">
              <w:t xml:space="preserve">aware of?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F72" w14:textId="77777777" w:rsidR="00B16A37" w:rsidRDefault="00B16A37" w:rsidP="00B16A37">
            <w:pPr>
              <w:pStyle w:val="Default"/>
            </w:pPr>
            <w:r>
              <w:t xml:space="preserve">Yes/No </w:t>
            </w:r>
          </w:p>
          <w:p w14:paraId="153A5483" w14:textId="5C1D8C6F" w:rsidR="00177308" w:rsidRPr="00BA4507" w:rsidRDefault="003C419E" w:rsidP="00B16A37">
            <w:pPr>
              <w:pStyle w:val="Default"/>
            </w:pPr>
            <w:r w:rsidRPr="00B514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Discussion with</w:t>
            </w:r>
            <w:r w:rsidRPr="00B514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fieldwork / activity leader</w:t>
            </w:r>
            <w:r w:rsidRPr="00B51459">
              <w:rPr>
                <w:sz w:val="16"/>
                <w:szCs w:val="16"/>
              </w:rPr>
              <w:t>)</w:t>
            </w:r>
          </w:p>
        </w:tc>
      </w:tr>
      <w:tr w:rsidR="008C6390" w:rsidRPr="003812FB" w14:paraId="3E826ACE" w14:textId="77777777" w:rsidTr="00657798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0E8" w14:textId="77777777" w:rsidR="008C6390" w:rsidRDefault="008C6390" w:rsidP="008C6390">
            <w:pPr>
              <w:pStyle w:val="Default"/>
            </w:pPr>
            <w:r>
              <w:t>If yes, please give details.</w:t>
            </w:r>
          </w:p>
          <w:p w14:paraId="4A37E665" w14:textId="77777777" w:rsidR="008C6390" w:rsidRPr="008C6390" w:rsidRDefault="008C6390" w:rsidP="00B16A37">
            <w:pPr>
              <w:pStyle w:val="Default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DF1" w14:textId="77777777" w:rsidR="008C6390" w:rsidRDefault="008C6390" w:rsidP="00B16A37">
            <w:pPr>
              <w:pStyle w:val="Default"/>
            </w:pPr>
          </w:p>
        </w:tc>
      </w:tr>
    </w:tbl>
    <w:p w14:paraId="73E77746" w14:textId="77777777" w:rsidR="009725F6" w:rsidRPr="003812FB" w:rsidRDefault="009725F6">
      <w:pPr>
        <w:rPr>
          <w:sz w:val="24"/>
          <w:szCs w:val="24"/>
        </w:rPr>
      </w:pPr>
    </w:p>
    <w:tbl>
      <w:tblPr>
        <w:tblW w:w="1021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1830"/>
      </w:tblGrid>
      <w:tr w:rsidR="00BE393D" w:rsidRPr="003812FB" w14:paraId="55E79103" w14:textId="77777777" w:rsidTr="008C5FDF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C90" w14:textId="07207F02" w:rsidR="00BE393D" w:rsidRPr="003812FB" w:rsidRDefault="002F68D9">
            <w:pPr>
              <w:pStyle w:val="Default"/>
            </w:pPr>
            <w:r w:rsidRPr="002F68D9">
              <w:rPr>
                <w:b/>
                <w:bCs/>
              </w:rPr>
              <w:t>MEDICATION</w:t>
            </w:r>
            <w:r>
              <w:t xml:space="preserve"> – </w:t>
            </w:r>
            <w:r w:rsidR="009744D6">
              <w:t>international</w:t>
            </w:r>
            <w:r>
              <w:t xml:space="preserve"> travel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727" w14:textId="0C9CE576" w:rsidR="00BE393D" w:rsidRPr="003812FB" w:rsidRDefault="00BE393D">
            <w:pPr>
              <w:pStyle w:val="Default"/>
            </w:pPr>
          </w:p>
        </w:tc>
      </w:tr>
      <w:tr w:rsidR="00FE7B75" w:rsidRPr="003812FB" w14:paraId="191AE620" w14:textId="77777777" w:rsidTr="00CD7CD5">
        <w:trPr>
          <w:trHeight w:val="135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BAC" w14:textId="77777777" w:rsidR="00FE7B75" w:rsidRPr="00C7797A" w:rsidRDefault="00FE7B75" w:rsidP="002D4332">
            <w:pPr>
              <w:pStyle w:val="Default"/>
              <w:rPr>
                <w:color w:val="auto"/>
                <w:kern w:val="2"/>
              </w:rPr>
            </w:pPr>
            <w:r w:rsidRPr="00C7797A">
              <w:rPr>
                <w:color w:val="auto"/>
                <w:kern w:val="2"/>
              </w:rPr>
              <w:t>If you plan to take medication abroad, please refer to:</w:t>
            </w:r>
          </w:p>
          <w:p w14:paraId="590B1469" w14:textId="7A55F013" w:rsidR="00FE7B75" w:rsidRPr="003812FB" w:rsidRDefault="00E40BF2">
            <w:pPr>
              <w:pStyle w:val="Default"/>
            </w:pPr>
            <w:hyperlink r:id="rId8" w:history="1">
              <w:r w:rsidR="00FE7B75" w:rsidRPr="00C7797A">
                <w:rPr>
                  <w:rStyle w:val="Hyperlink"/>
                  <w:kern w:val="2"/>
                </w:rPr>
                <w:t>https://www.nhs.uk/common-health-questions/medicines/can-i-take-my-medicine-abroad/</w:t>
              </w:r>
            </w:hyperlink>
          </w:p>
        </w:tc>
      </w:tr>
      <w:tr w:rsidR="00634627" w:rsidRPr="003812FB" w14:paraId="46A8B05C" w14:textId="77777777" w:rsidTr="008C5FDF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0BB" w14:textId="69B6B396" w:rsidR="00634627" w:rsidRPr="00C7797A" w:rsidRDefault="00634627" w:rsidP="002D4332">
            <w:pPr>
              <w:pStyle w:val="Default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 xml:space="preserve">Do you require any </w:t>
            </w:r>
            <w:r w:rsidR="00FE7B75">
              <w:rPr>
                <w:color w:val="auto"/>
                <w:kern w:val="2"/>
              </w:rPr>
              <w:t xml:space="preserve">additional </w:t>
            </w:r>
            <w:r w:rsidR="005C2442">
              <w:rPr>
                <w:color w:val="auto"/>
                <w:kern w:val="2"/>
              </w:rPr>
              <w:t xml:space="preserve">special </w:t>
            </w:r>
            <w:r>
              <w:rPr>
                <w:color w:val="auto"/>
                <w:kern w:val="2"/>
              </w:rPr>
              <w:t xml:space="preserve">arrangements </w:t>
            </w:r>
            <w:r w:rsidR="009744D6">
              <w:rPr>
                <w:color w:val="auto"/>
                <w:kern w:val="2"/>
              </w:rPr>
              <w:t>to take your medication?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831" w14:textId="77777777" w:rsidR="00634627" w:rsidRDefault="009744D6">
            <w:pPr>
              <w:pStyle w:val="Default"/>
            </w:pPr>
            <w:r>
              <w:t>Yes/No</w:t>
            </w:r>
          </w:p>
          <w:p w14:paraId="31A94AD6" w14:textId="6CEE12DC" w:rsidR="00B63865" w:rsidRPr="003812FB" w:rsidRDefault="003C419E">
            <w:pPr>
              <w:pStyle w:val="Default"/>
            </w:pPr>
            <w:r w:rsidRPr="00B514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Discussion with</w:t>
            </w:r>
            <w:r w:rsidRPr="00B514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fieldwork / activity leader</w:t>
            </w:r>
            <w:r w:rsidRPr="00B51459">
              <w:rPr>
                <w:sz w:val="16"/>
                <w:szCs w:val="16"/>
              </w:rPr>
              <w:t>)</w:t>
            </w:r>
          </w:p>
        </w:tc>
      </w:tr>
      <w:tr w:rsidR="009744D6" w:rsidRPr="003812FB" w14:paraId="1946299A" w14:textId="77777777" w:rsidTr="001B2CE6">
        <w:trPr>
          <w:trHeight w:val="135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228" w14:textId="77777777" w:rsidR="009744D6" w:rsidRDefault="009744D6" w:rsidP="009744D6">
            <w:pPr>
              <w:pStyle w:val="Default"/>
            </w:pPr>
            <w:r w:rsidRPr="003812FB">
              <w:t>If yes, please give details:</w:t>
            </w:r>
          </w:p>
          <w:p w14:paraId="03DB9094" w14:textId="77777777" w:rsidR="009744D6" w:rsidRDefault="009744D6">
            <w:pPr>
              <w:pStyle w:val="Default"/>
            </w:pPr>
          </w:p>
        </w:tc>
      </w:tr>
      <w:tr w:rsidR="00F25BE2" w:rsidRPr="003812FB" w14:paraId="494B2A25" w14:textId="77777777" w:rsidTr="00C14036">
        <w:trPr>
          <w:trHeight w:val="135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335" w14:textId="673B0BB6" w:rsidR="00F25BE2" w:rsidRPr="00F25BE2" w:rsidRDefault="00F25BE2">
            <w:pPr>
              <w:pStyle w:val="Default"/>
              <w:rPr>
                <w:b/>
                <w:bCs/>
              </w:rPr>
            </w:pPr>
            <w:r>
              <w:rPr>
                <w:color w:val="auto"/>
                <w:kern w:val="2"/>
              </w:rPr>
              <w:t>You must ensure that you have sufficient medication for the duration of your fieldwork (with sufficient extra to cover disruption to travel).</w:t>
            </w:r>
          </w:p>
        </w:tc>
      </w:tr>
    </w:tbl>
    <w:p w14:paraId="597B5385" w14:textId="77777777" w:rsidR="00D76E1A" w:rsidRDefault="00D76E1A">
      <w:pPr>
        <w:rPr>
          <w:sz w:val="24"/>
          <w:szCs w:val="24"/>
        </w:rPr>
      </w:pPr>
    </w:p>
    <w:p w14:paraId="22C2481F" w14:textId="3882DB4D" w:rsidR="008867D3" w:rsidRPr="008867D3" w:rsidRDefault="008867D3">
      <w:pPr>
        <w:rPr>
          <w:b/>
          <w:bCs/>
          <w:sz w:val="24"/>
          <w:szCs w:val="24"/>
        </w:rPr>
      </w:pPr>
      <w:r w:rsidRPr="008867D3">
        <w:rPr>
          <w:b/>
          <w:bCs/>
          <w:sz w:val="24"/>
          <w:szCs w:val="24"/>
        </w:rPr>
        <w:t xml:space="preserve">Part </w:t>
      </w:r>
      <w:r w:rsidR="0097448F">
        <w:rPr>
          <w:b/>
          <w:bCs/>
          <w:sz w:val="24"/>
          <w:szCs w:val="24"/>
        </w:rPr>
        <w:t>C</w:t>
      </w:r>
      <w:r w:rsidR="003C6847">
        <w:rPr>
          <w:b/>
          <w:bCs/>
          <w:sz w:val="24"/>
          <w:szCs w:val="24"/>
        </w:rPr>
        <w:t xml:space="preserve"> - Disability</w:t>
      </w:r>
      <w:r w:rsidR="00A44B15">
        <w:rPr>
          <w:b/>
          <w:bCs/>
          <w:sz w:val="24"/>
          <w:szCs w:val="24"/>
        </w:rPr>
        <w:t xml:space="preserve"> and Neurodiver</w:t>
      </w:r>
      <w:r w:rsidR="00B74301">
        <w:rPr>
          <w:b/>
          <w:bCs/>
          <w:sz w:val="24"/>
          <w:szCs w:val="24"/>
        </w:rPr>
        <w:t>gence</w:t>
      </w:r>
    </w:p>
    <w:tbl>
      <w:tblPr>
        <w:tblW w:w="1022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1843"/>
      </w:tblGrid>
      <w:tr w:rsidR="007559A8" w:rsidRPr="003812FB" w14:paraId="0FEA74AE" w14:textId="77777777" w:rsidTr="00116AE0">
        <w:trPr>
          <w:trHeight w:val="132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D16" w14:textId="5B90349D" w:rsidR="007559A8" w:rsidRPr="003812FB" w:rsidRDefault="00E40BF2" w:rsidP="00E40B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7559A8" w:rsidRPr="003812FB">
              <w:rPr>
                <w:b/>
                <w:bCs/>
              </w:rPr>
              <w:t xml:space="preserve">DISABILITY </w:t>
            </w:r>
            <w:r w:rsidR="00A44B15">
              <w:rPr>
                <w:b/>
                <w:bCs/>
              </w:rPr>
              <w:t>&amp; NEURODIVE</w:t>
            </w:r>
            <w:r w:rsidR="00B74301">
              <w:rPr>
                <w:b/>
                <w:bCs/>
              </w:rPr>
              <w:t>RGENCE</w:t>
            </w:r>
          </w:p>
        </w:tc>
      </w:tr>
      <w:tr w:rsidR="007559A8" w:rsidRPr="003812FB" w14:paraId="116DA778" w14:textId="77777777" w:rsidTr="00116AE0">
        <w:trPr>
          <w:trHeight w:val="246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B9D" w14:textId="6BC6F7C2" w:rsidR="007559A8" w:rsidRDefault="007559A8">
            <w:pPr>
              <w:pStyle w:val="Default"/>
            </w:pPr>
            <w:r w:rsidRPr="007D03E1">
              <w:rPr>
                <w:b/>
                <w:bCs/>
              </w:rPr>
              <w:t>4a</w:t>
            </w:r>
            <w:r w:rsidR="00602FA2" w:rsidRPr="007D03E1">
              <w:rPr>
                <w:b/>
                <w:bCs/>
              </w:rPr>
              <w:t>)</w:t>
            </w:r>
            <w:r w:rsidR="00602FA2">
              <w:t xml:space="preserve"> </w:t>
            </w:r>
            <w:r w:rsidRPr="003812FB">
              <w:t xml:space="preserve">Do you have a </w:t>
            </w:r>
            <w:r w:rsidR="00DA5A9E">
              <w:t xml:space="preserve">physical </w:t>
            </w:r>
            <w:r w:rsidRPr="003812FB">
              <w:t>disability</w:t>
            </w:r>
            <w:r w:rsidR="000B4F4F">
              <w:t xml:space="preserve">, </w:t>
            </w:r>
            <w:r w:rsidRPr="003812FB">
              <w:t xml:space="preserve">learning </w:t>
            </w:r>
            <w:r w:rsidR="00C86987">
              <w:t>disability</w:t>
            </w:r>
            <w:r w:rsidR="00C86987" w:rsidRPr="003812FB">
              <w:t xml:space="preserve"> </w:t>
            </w:r>
            <w:r w:rsidR="000B4F4F">
              <w:t xml:space="preserve">or </w:t>
            </w:r>
            <w:r w:rsidR="000B4F4F" w:rsidRPr="004B4258">
              <w:t>neurodiver</w:t>
            </w:r>
            <w:r w:rsidR="00E216F2">
              <w:t xml:space="preserve">gence </w:t>
            </w:r>
            <w:r w:rsidRPr="003812FB">
              <w:t xml:space="preserve">that may require additional support or reasonable adjustments to be made whilst </w:t>
            </w:r>
            <w:r w:rsidR="00B24900">
              <w:t>partaking in activity off campus</w:t>
            </w:r>
            <w:r w:rsidRPr="003812FB">
              <w:t xml:space="preserve">? </w:t>
            </w:r>
          </w:p>
          <w:p w14:paraId="308AE90A" w14:textId="15308024" w:rsidR="00DA5A9E" w:rsidRPr="003812FB" w:rsidRDefault="00DA5A9E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EF8" w14:textId="77777777" w:rsidR="007559A8" w:rsidRDefault="007559A8">
            <w:pPr>
              <w:pStyle w:val="Default"/>
            </w:pPr>
            <w:r w:rsidRPr="00B74301">
              <w:t>Yes</w:t>
            </w:r>
            <w:r w:rsidRPr="003812FB">
              <w:t xml:space="preserve"> </w:t>
            </w:r>
            <w:r w:rsidR="00A94EA5" w:rsidRPr="003812FB">
              <w:t xml:space="preserve">/ </w:t>
            </w:r>
            <w:r w:rsidRPr="003812FB">
              <w:t xml:space="preserve">No </w:t>
            </w:r>
          </w:p>
          <w:p w14:paraId="60E56854" w14:textId="0D14508F" w:rsidR="008C5FDF" w:rsidRDefault="008C5FDF">
            <w:pPr>
              <w:pStyle w:val="Default"/>
              <w:rPr>
                <w:sz w:val="16"/>
                <w:szCs w:val="16"/>
              </w:rPr>
            </w:pPr>
            <w:r w:rsidRPr="008C5FDF">
              <w:rPr>
                <w:b/>
                <w:bCs/>
                <w:sz w:val="16"/>
                <w:szCs w:val="16"/>
              </w:rPr>
              <w:t>(Staff travelling</w:t>
            </w:r>
            <w:r>
              <w:rPr>
                <w:sz w:val="16"/>
                <w:szCs w:val="16"/>
              </w:rPr>
              <w:t xml:space="preserve"> - r</w:t>
            </w:r>
            <w:r w:rsidRPr="00B51459">
              <w:rPr>
                <w:sz w:val="16"/>
                <w:szCs w:val="16"/>
              </w:rPr>
              <w:t>eferral to Occupational Health</w:t>
            </w:r>
            <w:r>
              <w:rPr>
                <w:sz w:val="16"/>
                <w:szCs w:val="16"/>
              </w:rPr>
              <w:t>.</w:t>
            </w:r>
          </w:p>
          <w:p w14:paraId="5C1AF674" w14:textId="2EE2D143" w:rsidR="008C5FDF" w:rsidRPr="003812FB" w:rsidRDefault="008C5FDF">
            <w:pPr>
              <w:pStyle w:val="Default"/>
            </w:pPr>
            <w:r w:rsidRPr="008C5FDF">
              <w:rPr>
                <w:b/>
                <w:bCs/>
                <w:sz w:val="16"/>
                <w:szCs w:val="16"/>
              </w:rPr>
              <w:t>Student travelling</w:t>
            </w:r>
            <w:r>
              <w:rPr>
                <w:sz w:val="16"/>
                <w:szCs w:val="16"/>
              </w:rPr>
              <w:t xml:space="preserve"> R</w:t>
            </w:r>
            <w:r w:rsidRPr="00B51459">
              <w:rPr>
                <w:sz w:val="16"/>
                <w:szCs w:val="16"/>
              </w:rPr>
              <w:t xml:space="preserve">eferral to </w:t>
            </w:r>
            <w:r>
              <w:rPr>
                <w:sz w:val="16"/>
                <w:szCs w:val="16"/>
              </w:rPr>
              <w:t xml:space="preserve">Disability </w:t>
            </w:r>
            <w:r w:rsidR="003C419E">
              <w:rPr>
                <w:sz w:val="16"/>
                <w:szCs w:val="16"/>
              </w:rPr>
              <w:t>team</w:t>
            </w:r>
          </w:p>
        </w:tc>
      </w:tr>
      <w:tr w:rsidR="007559A8" w:rsidRPr="003812FB" w14:paraId="42583645" w14:textId="77777777" w:rsidTr="00116AE0">
        <w:trPr>
          <w:trHeight w:val="132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4F5" w14:textId="1E541A73" w:rsidR="001C1B3A" w:rsidRDefault="007559A8">
            <w:pPr>
              <w:pStyle w:val="Default"/>
            </w:pPr>
            <w:r w:rsidRPr="003812FB">
              <w:t>If yes, please give details</w:t>
            </w:r>
            <w:r w:rsidR="000A7CB2">
              <w:t>:</w:t>
            </w:r>
            <w:r w:rsidR="009A66ED">
              <w:t xml:space="preserve"> </w:t>
            </w:r>
            <w:r w:rsidR="00065705">
              <w:t xml:space="preserve">students can </w:t>
            </w:r>
            <w:r w:rsidR="00781EBE">
              <w:t xml:space="preserve">refer </w:t>
            </w:r>
            <w:r w:rsidR="00065705">
              <w:t xml:space="preserve">the </w:t>
            </w:r>
            <w:r w:rsidR="00F148F4">
              <w:t>fieldwork</w:t>
            </w:r>
            <w:r w:rsidR="004544E8">
              <w:t>/ activity</w:t>
            </w:r>
            <w:r w:rsidR="00F148F4">
              <w:t xml:space="preserve"> leader</w:t>
            </w:r>
            <w:r w:rsidR="00781EBE">
              <w:t xml:space="preserve"> to </w:t>
            </w:r>
            <w:r w:rsidR="00780D4F">
              <w:t xml:space="preserve">their </w:t>
            </w:r>
            <w:r w:rsidR="00781EBE">
              <w:t>“Disability Proforma</w:t>
            </w:r>
            <w:r w:rsidR="00D35B3E">
              <w:t>”, if one is available</w:t>
            </w:r>
          </w:p>
          <w:p w14:paraId="39085B62" w14:textId="77777777" w:rsidR="00621E19" w:rsidRDefault="00621E19">
            <w:pPr>
              <w:pStyle w:val="Default"/>
            </w:pPr>
          </w:p>
          <w:p w14:paraId="36BE6C94" w14:textId="0ED5AEFE" w:rsidR="00621E19" w:rsidRPr="003812FB" w:rsidRDefault="00621E19">
            <w:pPr>
              <w:pStyle w:val="Default"/>
            </w:pPr>
          </w:p>
        </w:tc>
      </w:tr>
      <w:tr w:rsidR="00AF0D4D" w:rsidRPr="003812FB" w14:paraId="46C8490F" w14:textId="77777777" w:rsidTr="00116AE0">
        <w:trPr>
          <w:trHeight w:val="132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3F1" w14:textId="4835CDA4" w:rsidR="00AF0D4D" w:rsidRDefault="009064A3">
            <w:pPr>
              <w:pStyle w:val="Default"/>
            </w:pPr>
            <w:r w:rsidRPr="00FB6238">
              <w:t xml:space="preserve">Please state the support or reasonable adjustments </w:t>
            </w:r>
            <w:r w:rsidR="00CA3104" w:rsidRPr="00FB6238">
              <w:t>that are required to enable participation in off-</w:t>
            </w:r>
            <w:r w:rsidR="008C2673">
              <w:t>campus</w:t>
            </w:r>
            <w:r w:rsidR="008C2673" w:rsidRPr="00FB6238">
              <w:t xml:space="preserve"> </w:t>
            </w:r>
            <w:r w:rsidR="00CA3104" w:rsidRPr="00FB6238">
              <w:t>activities</w:t>
            </w:r>
            <w:r w:rsidR="00F148F4">
              <w:t>:</w:t>
            </w:r>
            <w:r w:rsidR="00451ECF">
              <w:t xml:space="preserve"> students can </w:t>
            </w:r>
            <w:r w:rsidR="00372E3F" w:rsidRPr="003812FB">
              <w:t xml:space="preserve">refer </w:t>
            </w:r>
            <w:r w:rsidR="00F752A1">
              <w:t xml:space="preserve">the </w:t>
            </w:r>
            <w:r w:rsidR="00F148F4">
              <w:t xml:space="preserve">fieldwork </w:t>
            </w:r>
            <w:r w:rsidR="004544E8">
              <w:t xml:space="preserve">/ activity </w:t>
            </w:r>
            <w:r w:rsidR="00F148F4">
              <w:t>leader</w:t>
            </w:r>
            <w:r w:rsidR="00372E3F" w:rsidRPr="003812FB">
              <w:t xml:space="preserve"> to </w:t>
            </w:r>
            <w:r w:rsidR="00F752A1">
              <w:t>their</w:t>
            </w:r>
            <w:r w:rsidR="00372E3F" w:rsidRPr="003812FB">
              <w:t xml:space="preserve"> “Disability Proforma”, if </w:t>
            </w:r>
            <w:r w:rsidR="00E216F2">
              <w:t xml:space="preserve">it contains information relevant to the </w:t>
            </w:r>
            <w:r w:rsidR="00B74301">
              <w:t>off-campus</w:t>
            </w:r>
            <w:r w:rsidR="00E216F2">
              <w:t xml:space="preserve"> activity.</w:t>
            </w:r>
          </w:p>
          <w:p w14:paraId="3C1C2BD1" w14:textId="77777777" w:rsidR="00780D4F" w:rsidRDefault="00780D4F">
            <w:pPr>
              <w:pStyle w:val="Default"/>
            </w:pPr>
          </w:p>
          <w:p w14:paraId="1AE4D958" w14:textId="77777777" w:rsidR="00780D4F" w:rsidRDefault="00780D4F">
            <w:pPr>
              <w:pStyle w:val="Default"/>
            </w:pPr>
          </w:p>
          <w:p w14:paraId="462BA74A" w14:textId="77777777" w:rsidR="00780D4F" w:rsidRDefault="00780D4F">
            <w:pPr>
              <w:pStyle w:val="Default"/>
            </w:pPr>
          </w:p>
          <w:p w14:paraId="3FCD6C80" w14:textId="572AEF51" w:rsidR="00780D4F" w:rsidRPr="003812FB" w:rsidRDefault="00780D4F">
            <w:pPr>
              <w:pStyle w:val="Default"/>
            </w:pPr>
          </w:p>
        </w:tc>
      </w:tr>
    </w:tbl>
    <w:p w14:paraId="72976327" w14:textId="77777777" w:rsidR="00F80955" w:rsidRDefault="00F80955">
      <w:pPr>
        <w:rPr>
          <w:b/>
          <w:bCs/>
          <w:sz w:val="24"/>
          <w:szCs w:val="24"/>
        </w:rPr>
      </w:pPr>
    </w:p>
    <w:p w14:paraId="61706D0C" w14:textId="24F1FD83" w:rsidR="00E3378D" w:rsidRPr="00E3378D" w:rsidRDefault="00E3378D">
      <w:pPr>
        <w:rPr>
          <w:b/>
          <w:bCs/>
          <w:sz w:val="24"/>
          <w:szCs w:val="24"/>
        </w:rPr>
      </w:pPr>
      <w:r w:rsidRPr="00E3378D">
        <w:rPr>
          <w:b/>
          <w:bCs/>
          <w:sz w:val="24"/>
          <w:szCs w:val="24"/>
        </w:rPr>
        <w:t>Part D – Declaration</w:t>
      </w:r>
    </w:p>
    <w:p w14:paraId="50CE1C2E" w14:textId="7A73DB03" w:rsidR="00D80C35" w:rsidRDefault="00E7139A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I declare that my answers are complete, accurate and that no information requested has been withheld. </w:t>
      </w:r>
      <w:r w:rsidR="00B74301">
        <w:rPr>
          <w:rFonts w:ascii="Calibri" w:hAnsi="Calibri" w:cs="Calibri"/>
          <w:color w:val="000000"/>
          <w:kern w:val="0"/>
          <w:sz w:val="24"/>
          <w:szCs w:val="24"/>
        </w:rPr>
        <w:t>I agree to discuss my health declaration with the fieldwork / activity leader.</w:t>
      </w:r>
    </w:p>
    <w:p w14:paraId="362711F3" w14:textId="73EA4A56" w:rsidR="00E3378D" w:rsidRDefault="00E7139A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I understand that </w:t>
      </w:r>
      <w:r w:rsidR="00932065">
        <w:rPr>
          <w:rFonts w:ascii="Calibri" w:hAnsi="Calibri" w:cs="Calibri"/>
          <w:color w:val="000000"/>
          <w:kern w:val="0"/>
          <w:sz w:val="24"/>
          <w:szCs w:val="24"/>
        </w:rPr>
        <w:t>participating in off-campus activity</w:t>
      </w:r>
      <w:r w:rsidR="003F6167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travelling </w:t>
      </w:r>
      <w:r w:rsidR="003F6167">
        <w:rPr>
          <w:rFonts w:ascii="Calibri" w:hAnsi="Calibri" w:cs="Calibri"/>
          <w:color w:val="000000"/>
          <w:kern w:val="0"/>
          <w:sz w:val="24"/>
          <w:szCs w:val="24"/>
        </w:rPr>
        <w:t xml:space="preserve">in the UK or 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abroad against the advice of a qualified medical practitioner, including the University’s Occupational Health Practitioners, or knowingly giving a false declaration of health, could invalidate the medically related sections of the University’s Travel Insurance Policy. </w:t>
      </w:r>
    </w:p>
    <w:p w14:paraId="358CE5E4" w14:textId="2288E11F" w:rsidR="00DB1D3A" w:rsidRDefault="00E7139A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D80C35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I agree to seek medical advice and inform </w:t>
      </w:r>
      <w:r w:rsidR="00CB0702">
        <w:rPr>
          <w:rFonts w:ascii="Calibri" w:hAnsi="Calibri" w:cs="Calibri"/>
          <w:color w:val="000000"/>
          <w:kern w:val="0"/>
          <w:sz w:val="24"/>
          <w:szCs w:val="24"/>
        </w:rPr>
        <w:t xml:space="preserve">the 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university (fieldwork</w:t>
      </w:r>
      <w:r w:rsidR="00CB0702">
        <w:rPr>
          <w:rFonts w:ascii="Calibri" w:hAnsi="Calibri" w:cs="Calibri"/>
          <w:color w:val="000000"/>
          <w:kern w:val="0"/>
          <w:sz w:val="24"/>
          <w:szCs w:val="24"/>
        </w:rPr>
        <w:t xml:space="preserve">/ activity 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leader</w:t>
      </w:r>
      <w:r w:rsidR="00B54ABA">
        <w:rPr>
          <w:rFonts w:ascii="Calibri" w:hAnsi="Calibri" w:cs="Calibri"/>
          <w:color w:val="000000"/>
          <w:kern w:val="0"/>
          <w:sz w:val="24"/>
          <w:szCs w:val="24"/>
        </w:rPr>
        <w:t xml:space="preserve">/ 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line manager</w:t>
      </w:r>
      <w:r w:rsidR="00AD3957">
        <w:rPr>
          <w:rFonts w:ascii="Calibri" w:hAnsi="Calibri" w:cs="Calibri"/>
          <w:color w:val="000000"/>
          <w:kern w:val="0"/>
          <w:sz w:val="24"/>
          <w:szCs w:val="24"/>
        </w:rPr>
        <w:t xml:space="preserve"> – as applicable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)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 as soon as possible of any change in my medical circumstances between the date signed below and the beginning of my </w:t>
      </w:r>
      <w:proofErr w:type="gramStart"/>
      <w:r w:rsidR="00B54ABA">
        <w:rPr>
          <w:rFonts w:ascii="Calibri" w:hAnsi="Calibri" w:cs="Calibri"/>
          <w:color w:val="000000"/>
          <w:kern w:val="0"/>
          <w:sz w:val="24"/>
          <w:szCs w:val="24"/>
        </w:rPr>
        <w:t>off campus</w:t>
      </w:r>
      <w:proofErr w:type="gramEnd"/>
      <w:r w:rsidR="00B54ABA">
        <w:rPr>
          <w:rFonts w:ascii="Calibri" w:hAnsi="Calibri" w:cs="Calibri"/>
          <w:color w:val="000000"/>
          <w:kern w:val="0"/>
          <w:sz w:val="24"/>
          <w:szCs w:val="24"/>
        </w:rPr>
        <w:t xml:space="preserve"> activity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7BC9E22F" w14:textId="77777777" w:rsidR="009A40E9" w:rsidRDefault="009A40E9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47" w:tblpY="139"/>
        <w:tblW w:w="10201" w:type="dxa"/>
        <w:tblLook w:val="04A0" w:firstRow="1" w:lastRow="0" w:firstColumn="1" w:lastColumn="0" w:noHBand="0" w:noVBand="1"/>
      </w:tblPr>
      <w:tblGrid>
        <w:gridCol w:w="1282"/>
        <w:gridCol w:w="3968"/>
        <w:gridCol w:w="993"/>
        <w:gridCol w:w="3958"/>
      </w:tblGrid>
      <w:tr w:rsidR="009A40E9" w:rsidRPr="003812FB" w14:paraId="63670610" w14:textId="77777777">
        <w:tc>
          <w:tcPr>
            <w:tcW w:w="1282" w:type="dxa"/>
          </w:tcPr>
          <w:p w14:paraId="52D31A34" w14:textId="77777777" w:rsidR="009A40E9" w:rsidRPr="003812FB" w:rsidRDefault="009A40E9">
            <w:pPr>
              <w:rPr>
                <w:sz w:val="24"/>
                <w:szCs w:val="24"/>
              </w:rPr>
            </w:pPr>
            <w:r w:rsidRPr="003812FB">
              <w:rPr>
                <w:sz w:val="24"/>
                <w:szCs w:val="24"/>
              </w:rPr>
              <w:t>Name:</w:t>
            </w:r>
          </w:p>
        </w:tc>
        <w:tc>
          <w:tcPr>
            <w:tcW w:w="3968" w:type="dxa"/>
          </w:tcPr>
          <w:p w14:paraId="07A11708" w14:textId="77777777" w:rsidR="009A40E9" w:rsidRPr="003812FB" w:rsidRDefault="009A40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FD5516" w14:textId="77777777" w:rsidR="009A40E9" w:rsidRPr="003812FB" w:rsidRDefault="009A40E9">
            <w:pPr>
              <w:rPr>
                <w:sz w:val="24"/>
                <w:szCs w:val="24"/>
              </w:rPr>
            </w:pPr>
            <w:r w:rsidRPr="003812FB">
              <w:rPr>
                <w:sz w:val="24"/>
                <w:szCs w:val="24"/>
              </w:rPr>
              <w:t>Date:</w:t>
            </w:r>
          </w:p>
        </w:tc>
        <w:tc>
          <w:tcPr>
            <w:tcW w:w="3958" w:type="dxa"/>
          </w:tcPr>
          <w:p w14:paraId="16B61C43" w14:textId="77777777" w:rsidR="009A40E9" w:rsidRPr="003812FB" w:rsidRDefault="009A40E9">
            <w:pPr>
              <w:rPr>
                <w:sz w:val="24"/>
                <w:szCs w:val="24"/>
              </w:rPr>
            </w:pPr>
          </w:p>
        </w:tc>
      </w:tr>
    </w:tbl>
    <w:p w14:paraId="2FC85BD7" w14:textId="4978C92C" w:rsidR="00EB1628" w:rsidRPr="00D80C35" w:rsidRDefault="00EB1628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EB1628" w:rsidRPr="00D80C35" w:rsidSect="00B37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BEEE7" w14:textId="77777777" w:rsidR="007323E1" w:rsidRDefault="007323E1" w:rsidP="00C0642A">
      <w:pPr>
        <w:spacing w:after="0" w:line="240" w:lineRule="auto"/>
      </w:pPr>
      <w:r>
        <w:separator/>
      </w:r>
    </w:p>
  </w:endnote>
  <w:endnote w:type="continuationSeparator" w:id="0">
    <w:p w14:paraId="2CE77430" w14:textId="77777777" w:rsidR="007323E1" w:rsidRDefault="007323E1" w:rsidP="00C0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5EFA" w14:textId="77777777" w:rsidR="00C0642A" w:rsidRDefault="00C06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604B" w14:textId="77777777" w:rsidR="00C0642A" w:rsidRDefault="00C06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447E" w14:textId="77777777" w:rsidR="00C0642A" w:rsidRDefault="00C06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B2CD" w14:textId="77777777" w:rsidR="007323E1" w:rsidRDefault="007323E1" w:rsidP="00C0642A">
      <w:pPr>
        <w:spacing w:after="0" w:line="240" w:lineRule="auto"/>
      </w:pPr>
      <w:r>
        <w:separator/>
      </w:r>
    </w:p>
  </w:footnote>
  <w:footnote w:type="continuationSeparator" w:id="0">
    <w:p w14:paraId="7ACDAA32" w14:textId="77777777" w:rsidR="007323E1" w:rsidRDefault="007323E1" w:rsidP="00C0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D096" w14:textId="61B5F5D4" w:rsidR="00C0642A" w:rsidRDefault="00C06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0A7F" w14:textId="1CA4A314" w:rsidR="00C0642A" w:rsidRDefault="00C06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C728" w14:textId="1E454006" w:rsidR="00C0642A" w:rsidRDefault="00C06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CC5"/>
    <w:multiLevelType w:val="hybridMultilevel"/>
    <w:tmpl w:val="429EF938"/>
    <w:lvl w:ilvl="0" w:tplc="09008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F50"/>
    <w:multiLevelType w:val="hybridMultilevel"/>
    <w:tmpl w:val="DE2C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2373"/>
    <w:multiLevelType w:val="multilevel"/>
    <w:tmpl w:val="736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073281">
    <w:abstractNumId w:val="1"/>
  </w:num>
  <w:num w:numId="2" w16cid:durableId="1364089443">
    <w:abstractNumId w:val="2"/>
  </w:num>
  <w:num w:numId="3" w16cid:durableId="137986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7"/>
    <w:rsid w:val="00011405"/>
    <w:rsid w:val="000229A7"/>
    <w:rsid w:val="000273FC"/>
    <w:rsid w:val="000444D7"/>
    <w:rsid w:val="00054F5E"/>
    <w:rsid w:val="00061193"/>
    <w:rsid w:val="000623E4"/>
    <w:rsid w:val="00065705"/>
    <w:rsid w:val="000769A7"/>
    <w:rsid w:val="00083C5B"/>
    <w:rsid w:val="000A7CB2"/>
    <w:rsid w:val="000B3EAC"/>
    <w:rsid w:val="000B4F4F"/>
    <w:rsid w:val="000D15C0"/>
    <w:rsid w:val="000D27E0"/>
    <w:rsid w:val="000D3ED0"/>
    <w:rsid w:val="000E377B"/>
    <w:rsid w:val="0011537E"/>
    <w:rsid w:val="00116AE0"/>
    <w:rsid w:val="00132B3E"/>
    <w:rsid w:val="00132B42"/>
    <w:rsid w:val="0014535C"/>
    <w:rsid w:val="00145F67"/>
    <w:rsid w:val="00146BFE"/>
    <w:rsid w:val="00150E1A"/>
    <w:rsid w:val="00156C46"/>
    <w:rsid w:val="001644B3"/>
    <w:rsid w:val="00177308"/>
    <w:rsid w:val="00180185"/>
    <w:rsid w:val="00192EFA"/>
    <w:rsid w:val="001957E0"/>
    <w:rsid w:val="001A3810"/>
    <w:rsid w:val="001C001E"/>
    <w:rsid w:val="001C1B3A"/>
    <w:rsid w:val="001D3D1B"/>
    <w:rsid w:val="001E042C"/>
    <w:rsid w:val="001F3DBD"/>
    <w:rsid w:val="00212661"/>
    <w:rsid w:val="00216D13"/>
    <w:rsid w:val="00234D38"/>
    <w:rsid w:val="0024061D"/>
    <w:rsid w:val="00253E70"/>
    <w:rsid w:val="00257E54"/>
    <w:rsid w:val="00265692"/>
    <w:rsid w:val="0028254D"/>
    <w:rsid w:val="00285E8C"/>
    <w:rsid w:val="002A5287"/>
    <w:rsid w:val="002B2683"/>
    <w:rsid w:val="002D4332"/>
    <w:rsid w:val="002D52F6"/>
    <w:rsid w:val="002E2D45"/>
    <w:rsid w:val="002F4DA0"/>
    <w:rsid w:val="002F68D9"/>
    <w:rsid w:val="00305B18"/>
    <w:rsid w:val="00312F8C"/>
    <w:rsid w:val="003171CA"/>
    <w:rsid w:val="003213AF"/>
    <w:rsid w:val="00324862"/>
    <w:rsid w:val="00332018"/>
    <w:rsid w:val="0033265B"/>
    <w:rsid w:val="003559B7"/>
    <w:rsid w:val="00355B8D"/>
    <w:rsid w:val="0037194A"/>
    <w:rsid w:val="003727AE"/>
    <w:rsid w:val="00372E3F"/>
    <w:rsid w:val="003812FB"/>
    <w:rsid w:val="00381AA2"/>
    <w:rsid w:val="00383484"/>
    <w:rsid w:val="00384667"/>
    <w:rsid w:val="00386D26"/>
    <w:rsid w:val="00387633"/>
    <w:rsid w:val="00387C97"/>
    <w:rsid w:val="00390514"/>
    <w:rsid w:val="00392FBF"/>
    <w:rsid w:val="003B412F"/>
    <w:rsid w:val="003C06CC"/>
    <w:rsid w:val="003C2230"/>
    <w:rsid w:val="003C38D3"/>
    <w:rsid w:val="003C419E"/>
    <w:rsid w:val="003C5D59"/>
    <w:rsid w:val="003C6847"/>
    <w:rsid w:val="003D35D9"/>
    <w:rsid w:val="003E68A6"/>
    <w:rsid w:val="003F07B6"/>
    <w:rsid w:val="003F6167"/>
    <w:rsid w:val="0040361A"/>
    <w:rsid w:val="004037CF"/>
    <w:rsid w:val="0041572E"/>
    <w:rsid w:val="004224F6"/>
    <w:rsid w:val="00426F4F"/>
    <w:rsid w:val="00432E36"/>
    <w:rsid w:val="004342EE"/>
    <w:rsid w:val="00443654"/>
    <w:rsid w:val="00445284"/>
    <w:rsid w:val="00451ECF"/>
    <w:rsid w:val="004544E8"/>
    <w:rsid w:val="0045498A"/>
    <w:rsid w:val="00493E64"/>
    <w:rsid w:val="004A7EFD"/>
    <w:rsid w:val="004B4258"/>
    <w:rsid w:val="004C1B6A"/>
    <w:rsid w:val="004D0626"/>
    <w:rsid w:val="004F09A4"/>
    <w:rsid w:val="0050189C"/>
    <w:rsid w:val="00505D34"/>
    <w:rsid w:val="005075B2"/>
    <w:rsid w:val="005142BC"/>
    <w:rsid w:val="00515A08"/>
    <w:rsid w:val="00520863"/>
    <w:rsid w:val="00520E5A"/>
    <w:rsid w:val="0052475C"/>
    <w:rsid w:val="00530011"/>
    <w:rsid w:val="005340C7"/>
    <w:rsid w:val="00543FF6"/>
    <w:rsid w:val="005556D1"/>
    <w:rsid w:val="005652DC"/>
    <w:rsid w:val="005727AE"/>
    <w:rsid w:val="00593048"/>
    <w:rsid w:val="005B0EA3"/>
    <w:rsid w:val="005B7D88"/>
    <w:rsid w:val="005C2442"/>
    <w:rsid w:val="005C571B"/>
    <w:rsid w:val="005E43A4"/>
    <w:rsid w:val="005F475A"/>
    <w:rsid w:val="005F67CF"/>
    <w:rsid w:val="006021AB"/>
    <w:rsid w:val="00602DD1"/>
    <w:rsid w:val="00602EAB"/>
    <w:rsid w:val="00602FA2"/>
    <w:rsid w:val="006050DF"/>
    <w:rsid w:val="00610E00"/>
    <w:rsid w:val="00613D08"/>
    <w:rsid w:val="00621E19"/>
    <w:rsid w:val="00634627"/>
    <w:rsid w:val="00635265"/>
    <w:rsid w:val="00657798"/>
    <w:rsid w:val="0066736D"/>
    <w:rsid w:val="00673677"/>
    <w:rsid w:val="00681B0B"/>
    <w:rsid w:val="00684F26"/>
    <w:rsid w:val="00691CD3"/>
    <w:rsid w:val="00693F98"/>
    <w:rsid w:val="006A1557"/>
    <w:rsid w:val="006B6C45"/>
    <w:rsid w:val="006D4FA3"/>
    <w:rsid w:val="006D7D99"/>
    <w:rsid w:val="006E79AE"/>
    <w:rsid w:val="0071408B"/>
    <w:rsid w:val="00724CF1"/>
    <w:rsid w:val="00732289"/>
    <w:rsid w:val="007323E1"/>
    <w:rsid w:val="00732ACF"/>
    <w:rsid w:val="00732BE4"/>
    <w:rsid w:val="00737E3D"/>
    <w:rsid w:val="007559A8"/>
    <w:rsid w:val="00773E27"/>
    <w:rsid w:val="00780D4F"/>
    <w:rsid w:val="00781EBE"/>
    <w:rsid w:val="00791BCD"/>
    <w:rsid w:val="0079478E"/>
    <w:rsid w:val="00794B50"/>
    <w:rsid w:val="007D03E1"/>
    <w:rsid w:val="007D4934"/>
    <w:rsid w:val="007E0779"/>
    <w:rsid w:val="007E506F"/>
    <w:rsid w:val="008172E9"/>
    <w:rsid w:val="00821B62"/>
    <w:rsid w:val="0082218C"/>
    <w:rsid w:val="00834B90"/>
    <w:rsid w:val="00843C0A"/>
    <w:rsid w:val="0087063D"/>
    <w:rsid w:val="00874EE3"/>
    <w:rsid w:val="008867D3"/>
    <w:rsid w:val="008929C5"/>
    <w:rsid w:val="008A2C52"/>
    <w:rsid w:val="008B376C"/>
    <w:rsid w:val="008B74DB"/>
    <w:rsid w:val="008C2673"/>
    <w:rsid w:val="008C5EAC"/>
    <w:rsid w:val="008C5FDF"/>
    <w:rsid w:val="008C6390"/>
    <w:rsid w:val="008E5DE2"/>
    <w:rsid w:val="009012FF"/>
    <w:rsid w:val="00902B43"/>
    <w:rsid w:val="009064A3"/>
    <w:rsid w:val="00915B0B"/>
    <w:rsid w:val="00922CFA"/>
    <w:rsid w:val="00923B62"/>
    <w:rsid w:val="00932065"/>
    <w:rsid w:val="009452A4"/>
    <w:rsid w:val="00951FD5"/>
    <w:rsid w:val="00961DDA"/>
    <w:rsid w:val="00966196"/>
    <w:rsid w:val="009725F6"/>
    <w:rsid w:val="0097448F"/>
    <w:rsid w:val="009744D6"/>
    <w:rsid w:val="00977E85"/>
    <w:rsid w:val="00990A8B"/>
    <w:rsid w:val="009A40E9"/>
    <w:rsid w:val="009A50C1"/>
    <w:rsid w:val="009A66ED"/>
    <w:rsid w:val="00A03BB6"/>
    <w:rsid w:val="00A04241"/>
    <w:rsid w:val="00A053E1"/>
    <w:rsid w:val="00A1144C"/>
    <w:rsid w:val="00A13D94"/>
    <w:rsid w:val="00A15248"/>
    <w:rsid w:val="00A1776C"/>
    <w:rsid w:val="00A44B15"/>
    <w:rsid w:val="00A51E12"/>
    <w:rsid w:val="00A72B98"/>
    <w:rsid w:val="00A73543"/>
    <w:rsid w:val="00A9033B"/>
    <w:rsid w:val="00A9047C"/>
    <w:rsid w:val="00A94EA5"/>
    <w:rsid w:val="00A9736C"/>
    <w:rsid w:val="00AA37F4"/>
    <w:rsid w:val="00AA5D4D"/>
    <w:rsid w:val="00AB265A"/>
    <w:rsid w:val="00AC0001"/>
    <w:rsid w:val="00AC1189"/>
    <w:rsid w:val="00AC26F4"/>
    <w:rsid w:val="00AD176C"/>
    <w:rsid w:val="00AD3957"/>
    <w:rsid w:val="00AD757B"/>
    <w:rsid w:val="00AE064F"/>
    <w:rsid w:val="00AE5D94"/>
    <w:rsid w:val="00AF0D4D"/>
    <w:rsid w:val="00AF3849"/>
    <w:rsid w:val="00B126FA"/>
    <w:rsid w:val="00B12A2B"/>
    <w:rsid w:val="00B16A37"/>
    <w:rsid w:val="00B20FE1"/>
    <w:rsid w:val="00B24900"/>
    <w:rsid w:val="00B37256"/>
    <w:rsid w:val="00B41B54"/>
    <w:rsid w:val="00B51459"/>
    <w:rsid w:val="00B54ABA"/>
    <w:rsid w:val="00B56CE6"/>
    <w:rsid w:val="00B63764"/>
    <w:rsid w:val="00B63865"/>
    <w:rsid w:val="00B74301"/>
    <w:rsid w:val="00B86337"/>
    <w:rsid w:val="00BA3701"/>
    <w:rsid w:val="00BA4507"/>
    <w:rsid w:val="00BB4072"/>
    <w:rsid w:val="00BB652D"/>
    <w:rsid w:val="00BB7C9A"/>
    <w:rsid w:val="00BC527B"/>
    <w:rsid w:val="00BC7865"/>
    <w:rsid w:val="00BD4455"/>
    <w:rsid w:val="00BD7439"/>
    <w:rsid w:val="00BE393D"/>
    <w:rsid w:val="00C0642A"/>
    <w:rsid w:val="00C104E2"/>
    <w:rsid w:val="00C151B4"/>
    <w:rsid w:val="00C16664"/>
    <w:rsid w:val="00C17162"/>
    <w:rsid w:val="00C4132F"/>
    <w:rsid w:val="00C7797A"/>
    <w:rsid w:val="00C8149C"/>
    <w:rsid w:val="00C86987"/>
    <w:rsid w:val="00C91C4E"/>
    <w:rsid w:val="00CA3104"/>
    <w:rsid w:val="00CB0702"/>
    <w:rsid w:val="00CE5DF2"/>
    <w:rsid w:val="00CE63C7"/>
    <w:rsid w:val="00CF0FBD"/>
    <w:rsid w:val="00D01DD1"/>
    <w:rsid w:val="00D15FFB"/>
    <w:rsid w:val="00D35B3E"/>
    <w:rsid w:val="00D426D9"/>
    <w:rsid w:val="00D455A9"/>
    <w:rsid w:val="00D477EC"/>
    <w:rsid w:val="00D54FAB"/>
    <w:rsid w:val="00D76E1A"/>
    <w:rsid w:val="00D80052"/>
    <w:rsid w:val="00D80C35"/>
    <w:rsid w:val="00D822E3"/>
    <w:rsid w:val="00DA5A9E"/>
    <w:rsid w:val="00DB1D3A"/>
    <w:rsid w:val="00DD3ED7"/>
    <w:rsid w:val="00DD4602"/>
    <w:rsid w:val="00DF50A2"/>
    <w:rsid w:val="00E00153"/>
    <w:rsid w:val="00E00628"/>
    <w:rsid w:val="00E101AF"/>
    <w:rsid w:val="00E216F2"/>
    <w:rsid w:val="00E279C5"/>
    <w:rsid w:val="00E327CD"/>
    <w:rsid w:val="00E3378D"/>
    <w:rsid w:val="00E40BF2"/>
    <w:rsid w:val="00E7139A"/>
    <w:rsid w:val="00EA0313"/>
    <w:rsid w:val="00EA553B"/>
    <w:rsid w:val="00EB1628"/>
    <w:rsid w:val="00EC12C4"/>
    <w:rsid w:val="00EC5BC2"/>
    <w:rsid w:val="00ED21FC"/>
    <w:rsid w:val="00ED558D"/>
    <w:rsid w:val="00EE30BB"/>
    <w:rsid w:val="00EF04A9"/>
    <w:rsid w:val="00EF1D22"/>
    <w:rsid w:val="00F03298"/>
    <w:rsid w:val="00F148F4"/>
    <w:rsid w:val="00F1676B"/>
    <w:rsid w:val="00F2371A"/>
    <w:rsid w:val="00F25BE2"/>
    <w:rsid w:val="00F44D0D"/>
    <w:rsid w:val="00F44D46"/>
    <w:rsid w:val="00F4506F"/>
    <w:rsid w:val="00F55AE8"/>
    <w:rsid w:val="00F752A1"/>
    <w:rsid w:val="00F80955"/>
    <w:rsid w:val="00F8343E"/>
    <w:rsid w:val="00F96E0A"/>
    <w:rsid w:val="00FB6238"/>
    <w:rsid w:val="00FC4098"/>
    <w:rsid w:val="00FC44E4"/>
    <w:rsid w:val="00FD2DCD"/>
    <w:rsid w:val="00FD5DEC"/>
    <w:rsid w:val="00FE7B75"/>
    <w:rsid w:val="00FF0A15"/>
    <w:rsid w:val="00FF4435"/>
    <w:rsid w:val="00FF6C7D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1B0F3"/>
  <w15:docId w15:val="{8583BC61-F5C5-4185-9ADB-5E7E085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5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A1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9A8"/>
    <w:pPr>
      <w:spacing w:after="0" w:line="240" w:lineRule="auto"/>
    </w:pPr>
  </w:style>
  <w:style w:type="table" w:styleId="TableGrid">
    <w:name w:val="Table Grid"/>
    <w:basedOn w:val="TableNormal"/>
    <w:uiPriority w:val="39"/>
    <w:rsid w:val="00DB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2A"/>
  </w:style>
  <w:style w:type="paragraph" w:styleId="Footer">
    <w:name w:val="footer"/>
    <w:basedOn w:val="Normal"/>
    <w:link w:val="FooterChar"/>
    <w:uiPriority w:val="99"/>
    <w:unhideWhenUsed/>
    <w:rsid w:val="00C0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2A"/>
  </w:style>
  <w:style w:type="character" w:styleId="FollowedHyperlink">
    <w:name w:val="FollowedHyperlink"/>
    <w:basedOn w:val="DefaultParagraphFont"/>
    <w:uiPriority w:val="99"/>
    <w:semiHidden/>
    <w:unhideWhenUsed/>
    <w:rsid w:val="00FE7B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mmon-health-questions/medicines/can-i-take-my-medicine-abroa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F393-B165-42C5-A735-1EDCF742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Wild</dc:creator>
  <cp:keywords/>
  <dc:description/>
  <cp:lastModifiedBy>Nina-Marie Dicataldo</cp:lastModifiedBy>
  <cp:revision>2</cp:revision>
  <cp:lastPrinted>2024-01-15T11:44:00Z</cp:lastPrinted>
  <dcterms:created xsi:type="dcterms:W3CDTF">2024-09-04T07:50:00Z</dcterms:created>
  <dcterms:modified xsi:type="dcterms:W3CDTF">2024-09-04T07:50:00Z</dcterms:modified>
</cp:coreProperties>
</file>